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FA" w:rsidRPr="00240691" w:rsidRDefault="00AE7EFA" w:rsidP="00AE7EFA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  <w:lang w:eastAsia="en-US"/>
        </w:rPr>
      </w:pPr>
      <w:r w:rsidRPr="00240691">
        <w:rPr>
          <w:rFonts w:eastAsia="Calibri"/>
          <w:b/>
          <w:color w:val="000000"/>
          <w:lang w:eastAsia="en-US"/>
        </w:rPr>
        <w:t>Протокол</w:t>
      </w:r>
    </w:p>
    <w:p w:rsidR="00AE7EFA" w:rsidRDefault="00AE7EFA" w:rsidP="00AE7EFA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  <w:lang w:eastAsia="en-US"/>
        </w:rPr>
      </w:pPr>
      <w:r w:rsidRPr="00240691">
        <w:rPr>
          <w:rFonts w:eastAsia="Calibri"/>
          <w:b/>
          <w:color w:val="000000"/>
          <w:lang w:eastAsia="en-US"/>
        </w:rPr>
        <w:t>публичных слушаний</w:t>
      </w:r>
    </w:p>
    <w:p w:rsidR="00AE7EFA" w:rsidRPr="00C72C54" w:rsidRDefault="00AE7EFA" w:rsidP="00AE7EFA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C72C54">
        <w:rPr>
          <w:rFonts w:eastAsia="Calibri"/>
          <w:color w:val="000000"/>
          <w:sz w:val="16"/>
          <w:szCs w:val="16"/>
          <w:lang w:eastAsia="en-US"/>
        </w:rPr>
        <w:t xml:space="preserve">(здесь и далее по тексту </w:t>
      </w:r>
      <w:proofErr w:type="gramStart"/>
      <w:r w:rsidRPr="00C72C54">
        <w:rPr>
          <w:rFonts w:eastAsia="Calibri"/>
          <w:color w:val="000000"/>
          <w:sz w:val="16"/>
          <w:szCs w:val="16"/>
          <w:lang w:eastAsia="en-US"/>
        </w:rPr>
        <w:t>нужное</w:t>
      </w:r>
      <w:proofErr w:type="gramEnd"/>
      <w:r w:rsidRPr="00C72C54">
        <w:rPr>
          <w:rFonts w:eastAsia="Calibri"/>
          <w:color w:val="000000"/>
          <w:sz w:val="16"/>
          <w:szCs w:val="16"/>
          <w:lang w:eastAsia="en-US"/>
        </w:rPr>
        <w:t xml:space="preserve"> оставить) </w:t>
      </w:r>
    </w:p>
    <w:p w:rsidR="00AE7EFA" w:rsidRPr="00240691" w:rsidRDefault="00D05B48" w:rsidP="00AE7E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</w:rPr>
      </w:pPr>
      <w:r>
        <w:rPr>
          <w:bCs/>
        </w:rPr>
        <w:t xml:space="preserve">          </w:t>
      </w:r>
      <w:r>
        <w:rPr>
          <w:b/>
          <w:bCs/>
          <w:u w:val="single"/>
        </w:rPr>
        <w:t>08</w:t>
      </w:r>
      <w:r w:rsidR="00AE7EFA" w:rsidRPr="0009132B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сентября</w:t>
      </w:r>
      <w:r w:rsidR="00AE7EFA" w:rsidRPr="0009132B">
        <w:rPr>
          <w:b/>
          <w:bCs/>
          <w:u w:val="single"/>
        </w:rPr>
        <w:t xml:space="preserve"> 2023</w:t>
      </w:r>
      <w:r w:rsidR="00AE7EFA" w:rsidRPr="00240691">
        <w:rPr>
          <w:bCs/>
        </w:rPr>
        <w:t xml:space="preserve">                                            </w:t>
      </w:r>
      <w:r>
        <w:rPr>
          <w:bCs/>
        </w:rPr>
        <w:t xml:space="preserve">                                </w:t>
      </w:r>
      <w:r w:rsidR="00AE7EFA" w:rsidRPr="00AE7EFA">
        <w:rPr>
          <w:b/>
          <w:bCs/>
          <w:u w:val="single"/>
        </w:rPr>
        <w:t>с. Карпогоры</w:t>
      </w:r>
    </w:p>
    <w:p w:rsidR="00AE7EFA" w:rsidRPr="00C72C54" w:rsidRDefault="00AE7EFA" w:rsidP="00AE7E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16"/>
          <w:szCs w:val="16"/>
        </w:rPr>
      </w:pPr>
      <w:r w:rsidRPr="00240691">
        <w:rPr>
          <w:bCs/>
        </w:rPr>
        <w:t xml:space="preserve">               </w:t>
      </w:r>
      <w:r>
        <w:rPr>
          <w:bCs/>
        </w:rPr>
        <w:t xml:space="preserve">   </w:t>
      </w:r>
      <w:r w:rsidR="00C72C54">
        <w:rPr>
          <w:bCs/>
        </w:rPr>
        <w:t xml:space="preserve">     </w:t>
      </w:r>
      <w:r w:rsidRPr="00240691">
        <w:rPr>
          <w:bCs/>
        </w:rPr>
        <w:t xml:space="preserve"> </w:t>
      </w:r>
      <w:r w:rsidRPr="00C72C54">
        <w:rPr>
          <w:bCs/>
          <w:sz w:val="16"/>
          <w:szCs w:val="16"/>
        </w:rPr>
        <w:t xml:space="preserve">(дата проведения)               </w:t>
      </w:r>
      <w:r w:rsidR="00C72C54" w:rsidRPr="00C72C54">
        <w:rPr>
          <w:bCs/>
          <w:sz w:val="16"/>
          <w:szCs w:val="16"/>
        </w:rPr>
        <w:t xml:space="preserve"> </w:t>
      </w:r>
      <w:r w:rsidRPr="00C72C54">
        <w:rPr>
          <w:bCs/>
          <w:sz w:val="16"/>
          <w:szCs w:val="16"/>
        </w:rPr>
        <w:t xml:space="preserve">                             </w:t>
      </w:r>
      <w:r w:rsidR="00C72C54">
        <w:rPr>
          <w:bCs/>
          <w:sz w:val="16"/>
          <w:szCs w:val="16"/>
        </w:rPr>
        <w:t xml:space="preserve">                                                   </w:t>
      </w:r>
      <w:r w:rsidRPr="00C72C54">
        <w:rPr>
          <w:bCs/>
          <w:sz w:val="16"/>
          <w:szCs w:val="16"/>
        </w:rPr>
        <w:t xml:space="preserve">                           (место проведения)</w:t>
      </w:r>
    </w:p>
    <w:p w:rsidR="00AE7EFA" w:rsidRPr="00240691" w:rsidRDefault="00AE7EFA" w:rsidP="00AE7EF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</w:p>
    <w:p w:rsidR="00AE7EFA" w:rsidRPr="00AE7EFA" w:rsidRDefault="00AE7EFA" w:rsidP="00AE7EF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По проекту постановления</w:t>
      </w:r>
      <w:r w:rsidRPr="00AE7EFA">
        <w:rPr>
          <w:b/>
          <w:bCs/>
          <w:sz w:val="28"/>
          <w:szCs w:val="28"/>
        </w:rPr>
        <w:t xml:space="preserve"> </w:t>
      </w:r>
      <w:r w:rsidRPr="00AE7EFA">
        <w:rPr>
          <w:b/>
          <w:bCs/>
          <w:sz w:val="28"/>
          <w:szCs w:val="28"/>
          <w:u w:val="single"/>
        </w:rPr>
        <w:t>«</w:t>
      </w:r>
      <w:r w:rsidR="00D05B48">
        <w:rPr>
          <w:rFonts w:eastAsia="Calibri"/>
          <w:b/>
          <w:bCs/>
          <w:color w:val="000000"/>
          <w:u w:val="single"/>
          <w:lang w:eastAsia="en-US"/>
        </w:rPr>
        <w:t>Об утверждении схем расположения земельных участков на кадастровом плане территории</w:t>
      </w:r>
      <w:r w:rsidR="0009132B">
        <w:rPr>
          <w:b/>
          <w:bCs/>
          <w:sz w:val="28"/>
          <w:szCs w:val="28"/>
          <w:u w:val="single"/>
        </w:rPr>
        <w:t>»</w:t>
      </w:r>
    </w:p>
    <w:p w:rsidR="00AE7EFA" w:rsidRPr="00C72C54" w:rsidRDefault="00C72C54" w:rsidP="00AE7EF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16"/>
          <w:szCs w:val="16"/>
          <w:lang w:eastAsia="en-US"/>
        </w:rPr>
      </w:pPr>
      <w:r>
        <w:rPr>
          <w:rFonts w:eastAsia="Calibri"/>
          <w:color w:val="000000"/>
          <w:sz w:val="16"/>
          <w:szCs w:val="16"/>
          <w:lang w:eastAsia="en-US"/>
        </w:rPr>
        <w:t xml:space="preserve">         </w:t>
      </w:r>
      <w:r w:rsidR="00AE7EFA" w:rsidRPr="00C72C54">
        <w:rPr>
          <w:rFonts w:eastAsia="Calibri"/>
          <w:color w:val="000000"/>
          <w:sz w:val="16"/>
          <w:szCs w:val="16"/>
          <w:lang w:eastAsia="en-US"/>
        </w:rPr>
        <w:t xml:space="preserve"> (информация о проекте, подлежащем рассмотрению на общественных обсуждения/публичных слушаниях)</w:t>
      </w:r>
    </w:p>
    <w:p w:rsidR="00AE7EFA" w:rsidRDefault="00AE7EFA" w:rsidP="00AE7EFA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Calibri"/>
          <w:color w:val="000000"/>
          <w:lang w:eastAsia="en-US"/>
        </w:rPr>
      </w:pPr>
    </w:p>
    <w:p w:rsidR="00AE7EFA" w:rsidRPr="000D6502" w:rsidRDefault="00AE7EFA" w:rsidP="00AE7EF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color w:val="000000"/>
          <w:lang w:eastAsia="en-US"/>
        </w:rPr>
      </w:pPr>
      <w:r w:rsidRPr="005D09FE">
        <w:rPr>
          <w:rFonts w:eastAsia="Calibri"/>
          <w:color w:val="000000"/>
          <w:lang w:eastAsia="en-US"/>
        </w:rPr>
        <w:t xml:space="preserve">Общие сведения о проекте, представленном на </w:t>
      </w:r>
      <w:r>
        <w:rPr>
          <w:rFonts w:eastAsia="Calibri"/>
          <w:color w:val="000000"/>
          <w:lang w:eastAsia="en-US"/>
        </w:rPr>
        <w:t>публичные слушания</w:t>
      </w:r>
      <w:r w:rsidRPr="005D09FE">
        <w:rPr>
          <w:rFonts w:eastAsia="Calibri"/>
          <w:color w:val="000000"/>
          <w:lang w:eastAsia="en-US"/>
        </w:rPr>
        <w:t>:</w:t>
      </w:r>
      <w:r w:rsidR="00D05B48">
        <w:rPr>
          <w:rFonts w:eastAsia="Calibri"/>
          <w:b/>
          <w:bCs/>
          <w:color w:val="000000"/>
          <w:u w:val="single"/>
          <w:lang w:eastAsia="en-US"/>
        </w:rPr>
        <w:t xml:space="preserve"> </w:t>
      </w:r>
      <w:r w:rsidR="000D6502">
        <w:rPr>
          <w:rFonts w:eastAsia="Calibri"/>
          <w:b/>
          <w:bCs/>
          <w:color w:val="000000"/>
          <w:u w:val="single"/>
          <w:lang w:eastAsia="en-US"/>
        </w:rPr>
        <w:t>У</w:t>
      </w:r>
      <w:r w:rsidR="00D05B48">
        <w:rPr>
          <w:rFonts w:eastAsia="Calibri"/>
          <w:b/>
          <w:bCs/>
          <w:color w:val="000000"/>
          <w:u w:val="single"/>
          <w:lang w:eastAsia="en-US"/>
        </w:rPr>
        <w:t>тверждени</w:t>
      </w:r>
      <w:r w:rsidR="000D6502">
        <w:rPr>
          <w:rFonts w:eastAsia="Calibri"/>
          <w:b/>
          <w:bCs/>
          <w:color w:val="000000"/>
          <w:u w:val="single"/>
          <w:lang w:eastAsia="en-US"/>
        </w:rPr>
        <w:t>е</w:t>
      </w:r>
      <w:r w:rsidR="00D05B48">
        <w:rPr>
          <w:rFonts w:eastAsia="Calibri"/>
          <w:b/>
          <w:bCs/>
          <w:color w:val="000000"/>
          <w:u w:val="single"/>
          <w:lang w:eastAsia="en-US"/>
        </w:rPr>
        <w:t xml:space="preserve"> схем расположения земельных участков на кадастровом плане территории</w:t>
      </w:r>
      <w:r w:rsidR="000D6502">
        <w:rPr>
          <w:b/>
          <w:bCs/>
          <w:sz w:val="28"/>
          <w:szCs w:val="28"/>
          <w:u w:val="single"/>
        </w:rPr>
        <w:t xml:space="preserve">: </w:t>
      </w:r>
    </w:p>
    <w:p w:rsidR="000D6502" w:rsidRDefault="000D6502" w:rsidP="000D6502">
      <w:pPr>
        <w:autoSpaceDE w:val="0"/>
        <w:autoSpaceDN w:val="0"/>
        <w:adjustRightInd w:val="0"/>
        <w:spacing w:line="276" w:lineRule="auto"/>
        <w:ind w:left="567"/>
        <w:jc w:val="both"/>
        <w:rPr>
          <w:b/>
          <w:bCs/>
          <w:u w:val="single"/>
        </w:rPr>
      </w:pPr>
      <w:r w:rsidRPr="000D6502">
        <w:rPr>
          <w:b/>
          <w:bCs/>
          <w:u w:val="single"/>
        </w:rPr>
        <w:t>- земельный участок с кадастровым номером 29:14:050305:174, расположен по адресу (местоположение): установлено относительно ориентира, расположенного в границах участка</w:t>
      </w:r>
      <w:r>
        <w:rPr>
          <w:b/>
          <w:bCs/>
          <w:u w:val="single"/>
        </w:rPr>
        <w:t xml:space="preserve">. Ориентир здание. </w:t>
      </w:r>
      <w:proofErr w:type="gramStart"/>
      <w:r>
        <w:rPr>
          <w:b/>
          <w:bCs/>
          <w:u w:val="single"/>
        </w:rPr>
        <w:t xml:space="preserve">Почтовый адрес ориентира: обл. Архангельская, р-н </w:t>
      </w:r>
      <w:proofErr w:type="spellStart"/>
      <w:r>
        <w:rPr>
          <w:b/>
          <w:bCs/>
          <w:u w:val="single"/>
        </w:rPr>
        <w:t>Пинежский</w:t>
      </w:r>
      <w:proofErr w:type="spellEnd"/>
      <w:r>
        <w:rPr>
          <w:b/>
          <w:bCs/>
          <w:u w:val="single"/>
        </w:rPr>
        <w:t>, с. Карпогоры, ул. Пионерская, дом 17а, площадью 2223 кв. м., разрешенное использование – малоэтажная многоквартирная жилая застройка;</w:t>
      </w:r>
      <w:proofErr w:type="gramEnd"/>
    </w:p>
    <w:p w:rsidR="000D6502" w:rsidRPr="000D6502" w:rsidRDefault="000D6502" w:rsidP="000D6502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Calibri"/>
          <w:color w:val="000000"/>
          <w:lang w:eastAsia="en-US"/>
        </w:rPr>
      </w:pPr>
      <w:r>
        <w:rPr>
          <w:b/>
          <w:bCs/>
          <w:u w:val="single"/>
        </w:rPr>
        <w:t>- земельный участок с условным номером ЗУ</w:t>
      </w:r>
      <w:proofErr w:type="gramStart"/>
      <w:r>
        <w:rPr>
          <w:b/>
          <w:bCs/>
          <w:u w:val="single"/>
        </w:rPr>
        <w:t>1</w:t>
      </w:r>
      <w:proofErr w:type="gramEnd"/>
      <w:r>
        <w:rPr>
          <w:b/>
          <w:bCs/>
          <w:u w:val="single"/>
        </w:rPr>
        <w:t xml:space="preserve"> в кадастровом квартале 29:14:140705, расположен по адресу (местоположение): </w:t>
      </w:r>
      <w:proofErr w:type="gramStart"/>
      <w:r>
        <w:rPr>
          <w:b/>
          <w:bCs/>
          <w:u w:val="single"/>
        </w:rPr>
        <w:t xml:space="preserve">Архангельская область, </w:t>
      </w:r>
      <w:proofErr w:type="spellStart"/>
      <w:r>
        <w:rPr>
          <w:b/>
          <w:bCs/>
          <w:u w:val="single"/>
        </w:rPr>
        <w:t>Пинежский</w:t>
      </w:r>
      <w:proofErr w:type="spellEnd"/>
      <w:r>
        <w:rPr>
          <w:b/>
          <w:bCs/>
          <w:u w:val="single"/>
        </w:rPr>
        <w:t xml:space="preserve"> район, МО «Пинежское», п. Пинега, ул. Гагарина, д. 80, площадью 5406 кв. м., разрешенное использование – малоэтажная многоквартирная жилая застройка.</w:t>
      </w:r>
      <w:proofErr w:type="gramEnd"/>
    </w:p>
    <w:p w:rsidR="00AE7EFA" w:rsidRPr="005D09FE" w:rsidRDefault="00AE7EFA" w:rsidP="00AE7EF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Организатор публичных слушаний</w:t>
      </w:r>
      <w:r w:rsidRPr="00AE7EFA">
        <w:rPr>
          <w:szCs w:val="20"/>
          <w:lang w:eastAsia="en-US"/>
        </w:rPr>
        <w:t xml:space="preserve"> </w:t>
      </w:r>
      <w:r w:rsidRPr="00AE7EFA">
        <w:rPr>
          <w:b/>
          <w:szCs w:val="20"/>
          <w:u w:val="single"/>
          <w:lang w:eastAsia="en-US"/>
        </w:rPr>
        <w:t>Администрация МО «</w:t>
      </w:r>
      <w:proofErr w:type="spellStart"/>
      <w:r w:rsidRPr="00AE7EFA">
        <w:rPr>
          <w:b/>
          <w:szCs w:val="20"/>
          <w:u w:val="single"/>
          <w:lang w:eastAsia="en-US"/>
        </w:rPr>
        <w:t>Пинежский</w:t>
      </w:r>
      <w:proofErr w:type="spellEnd"/>
      <w:r w:rsidRPr="00AE7EFA">
        <w:rPr>
          <w:b/>
          <w:szCs w:val="20"/>
          <w:u w:val="single"/>
          <w:lang w:eastAsia="en-US"/>
        </w:rPr>
        <w:t xml:space="preserve"> район»</w:t>
      </w:r>
    </w:p>
    <w:p w:rsidR="00AE7EFA" w:rsidRPr="005D09FE" w:rsidRDefault="00AE7EFA" w:rsidP="00AE7EF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 w:rsidRPr="005D09FE">
        <w:rPr>
          <w:rFonts w:eastAsia="Calibri"/>
          <w:color w:val="000000"/>
          <w:lang w:eastAsia="en-US"/>
        </w:rPr>
        <w:t xml:space="preserve"> </w:t>
      </w:r>
    </w:p>
    <w:p w:rsidR="00C72C54" w:rsidRDefault="00AE7EFA" w:rsidP="00AE7EF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Организация </w:t>
      </w:r>
      <w:r w:rsidRPr="005D09FE">
        <w:rPr>
          <w:rFonts w:eastAsia="Calibri"/>
          <w:color w:val="000000"/>
          <w:lang w:eastAsia="en-US"/>
        </w:rPr>
        <w:t>разработчик</w:t>
      </w:r>
      <w:r w:rsidRPr="00AE7EFA">
        <w:rPr>
          <w:b/>
          <w:szCs w:val="20"/>
          <w:u w:val="single"/>
          <w:lang w:eastAsia="en-US"/>
        </w:rPr>
        <w:t xml:space="preserve"> Администрация МО «</w:t>
      </w:r>
      <w:proofErr w:type="spellStart"/>
      <w:r w:rsidRPr="00AE7EFA">
        <w:rPr>
          <w:b/>
          <w:szCs w:val="20"/>
          <w:u w:val="single"/>
          <w:lang w:eastAsia="en-US"/>
        </w:rPr>
        <w:t>Пинежский</w:t>
      </w:r>
      <w:proofErr w:type="spellEnd"/>
      <w:r w:rsidRPr="00AE7EFA">
        <w:rPr>
          <w:b/>
          <w:szCs w:val="20"/>
          <w:u w:val="single"/>
          <w:lang w:eastAsia="en-US"/>
        </w:rPr>
        <w:t xml:space="preserve"> район»</w:t>
      </w:r>
      <w:r>
        <w:rPr>
          <w:b/>
          <w:szCs w:val="20"/>
          <w:u w:val="single"/>
          <w:lang w:eastAsia="en-US"/>
        </w:rPr>
        <w:t xml:space="preserve">, адрес: Архангельская область, </w:t>
      </w:r>
      <w:proofErr w:type="spellStart"/>
      <w:r>
        <w:rPr>
          <w:b/>
          <w:szCs w:val="20"/>
          <w:u w:val="single"/>
          <w:lang w:eastAsia="en-US"/>
        </w:rPr>
        <w:t>Пинежский</w:t>
      </w:r>
      <w:proofErr w:type="spellEnd"/>
      <w:r>
        <w:rPr>
          <w:b/>
          <w:szCs w:val="20"/>
          <w:u w:val="single"/>
          <w:lang w:eastAsia="en-US"/>
        </w:rPr>
        <w:t xml:space="preserve"> район, с. Карпогоры, ул. Федора Абрамова, дом. 43А, 88185621461, </w:t>
      </w:r>
      <w:proofErr w:type="spellStart"/>
      <w:r>
        <w:rPr>
          <w:b/>
          <w:szCs w:val="20"/>
          <w:u w:val="single"/>
          <w:lang w:val="en-US" w:eastAsia="en-US"/>
        </w:rPr>
        <w:t>pinegamo</w:t>
      </w:r>
      <w:proofErr w:type="spellEnd"/>
      <w:r w:rsidRPr="00AE7EFA">
        <w:rPr>
          <w:b/>
          <w:szCs w:val="20"/>
          <w:u w:val="single"/>
          <w:lang w:eastAsia="en-US"/>
        </w:rPr>
        <w:t>@</w:t>
      </w:r>
      <w:proofErr w:type="spellStart"/>
      <w:r>
        <w:rPr>
          <w:b/>
          <w:szCs w:val="20"/>
          <w:u w:val="single"/>
          <w:lang w:val="en-US" w:eastAsia="en-US"/>
        </w:rPr>
        <w:t>yandex</w:t>
      </w:r>
      <w:proofErr w:type="spellEnd"/>
      <w:r w:rsidRPr="00AE7EFA">
        <w:rPr>
          <w:b/>
          <w:szCs w:val="20"/>
          <w:u w:val="single"/>
          <w:lang w:eastAsia="en-US"/>
        </w:rPr>
        <w:t>.</w:t>
      </w:r>
      <w:proofErr w:type="spellStart"/>
      <w:r>
        <w:rPr>
          <w:b/>
          <w:szCs w:val="20"/>
          <w:u w:val="single"/>
          <w:lang w:val="en-US" w:eastAsia="en-US"/>
        </w:rPr>
        <w:t>ru</w:t>
      </w:r>
      <w:proofErr w:type="spellEnd"/>
      <w:r w:rsidRPr="00AE7EFA">
        <w:rPr>
          <w:rFonts w:eastAsia="Calibri"/>
          <w:color w:val="000000"/>
          <w:lang w:eastAsia="en-US"/>
        </w:rPr>
        <w:t xml:space="preserve"> </w:t>
      </w:r>
    </w:p>
    <w:p w:rsidR="00AE7EFA" w:rsidRPr="00C72C54" w:rsidRDefault="00AE7EFA" w:rsidP="00C72C5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C72C54">
        <w:rPr>
          <w:rFonts w:eastAsia="Calibri"/>
          <w:color w:val="000000"/>
          <w:sz w:val="16"/>
          <w:szCs w:val="16"/>
          <w:lang w:eastAsia="en-US"/>
        </w:rPr>
        <w:t>(наименование, юридический адрес, телефон, адрес электронной почты)</w:t>
      </w:r>
    </w:p>
    <w:p w:rsidR="00AE7EFA" w:rsidRPr="005D09FE" w:rsidRDefault="00AE7EFA" w:rsidP="00AE7EF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</w:p>
    <w:p w:rsidR="00AE7EFA" w:rsidRDefault="00AE7EFA" w:rsidP="00AE7EF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Правовой акт о назначении публичных слушаний</w:t>
      </w:r>
    </w:p>
    <w:p w:rsidR="00AE7EFA" w:rsidRPr="00AE7EFA" w:rsidRDefault="00AE7EFA" w:rsidP="00AE7EFA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AE7EFA">
        <w:rPr>
          <w:szCs w:val="20"/>
          <w:lang w:eastAsia="en-US"/>
        </w:rPr>
        <w:t xml:space="preserve"> </w:t>
      </w:r>
      <w:r w:rsidRPr="00AE7EFA">
        <w:rPr>
          <w:b/>
          <w:szCs w:val="20"/>
          <w:u w:val="single"/>
          <w:lang w:eastAsia="en-US"/>
        </w:rPr>
        <w:t xml:space="preserve">Распоряжение главы МО «Пинежского района» от </w:t>
      </w:r>
      <w:r w:rsidR="0009132B">
        <w:rPr>
          <w:b/>
          <w:szCs w:val="20"/>
          <w:u w:val="single"/>
          <w:lang w:eastAsia="en-US"/>
        </w:rPr>
        <w:t>2</w:t>
      </w:r>
      <w:r w:rsidR="00D05B48">
        <w:rPr>
          <w:b/>
          <w:szCs w:val="20"/>
          <w:u w:val="single"/>
          <w:lang w:eastAsia="en-US"/>
        </w:rPr>
        <w:t>2</w:t>
      </w:r>
      <w:r w:rsidRPr="00AE7EFA">
        <w:rPr>
          <w:b/>
          <w:szCs w:val="20"/>
          <w:u w:val="single"/>
          <w:lang w:eastAsia="en-US"/>
        </w:rPr>
        <w:t xml:space="preserve"> </w:t>
      </w:r>
      <w:r w:rsidR="00D05B48">
        <w:rPr>
          <w:b/>
          <w:szCs w:val="20"/>
          <w:u w:val="single"/>
          <w:lang w:eastAsia="en-US"/>
        </w:rPr>
        <w:t>августа</w:t>
      </w:r>
      <w:r w:rsidRPr="00AE7EFA">
        <w:rPr>
          <w:b/>
          <w:szCs w:val="20"/>
          <w:u w:val="single"/>
          <w:lang w:eastAsia="en-US"/>
        </w:rPr>
        <w:t xml:space="preserve"> 2023 г. № 00</w:t>
      </w:r>
      <w:r w:rsidR="0009132B">
        <w:rPr>
          <w:b/>
          <w:szCs w:val="20"/>
          <w:u w:val="single"/>
          <w:lang w:eastAsia="en-US"/>
        </w:rPr>
        <w:t>4</w:t>
      </w:r>
      <w:r w:rsidR="00D05B48">
        <w:rPr>
          <w:b/>
          <w:szCs w:val="20"/>
          <w:u w:val="single"/>
          <w:lang w:eastAsia="en-US"/>
        </w:rPr>
        <w:t>7</w:t>
      </w:r>
      <w:r w:rsidRPr="00AE7EFA">
        <w:rPr>
          <w:b/>
          <w:szCs w:val="20"/>
          <w:u w:val="single"/>
          <w:lang w:eastAsia="en-US"/>
        </w:rPr>
        <w:t xml:space="preserve"> – </w:t>
      </w:r>
      <w:proofErr w:type="gramStart"/>
      <w:r w:rsidRPr="00AE7EFA">
        <w:rPr>
          <w:b/>
          <w:szCs w:val="20"/>
          <w:u w:val="single"/>
          <w:lang w:eastAsia="en-US"/>
        </w:rPr>
        <w:t>р</w:t>
      </w:r>
      <w:proofErr w:type="gramEnd"/>
      <w:r w:rsidRPr="00AE7EFA">
        <w:rPr>
          <w:b/>
          <w:szCs w:val="20"/>
          <w:u w:val="single"/>
          <w:lang w:eastAsia="en-US"/>
        </w:rPr>
        <w:t>,                            «</w:t>
      </w:r>
      <w:r w:rsidR="00D05B48">
        <w:rPr>
          <w:rFonts w:eastAsia="Calibri"/>
          <w:b/>
          <w:bCs/>
          <w:color w:val="000000"/>
          <w:u w:val="single"/>
          <w:lang w:eastAsia="en-US"/>
        </w:rPr>
        <w:t>Об утверждении схем расположения земельных участков на кадастровом плане территории</w:t>
      </w:r>
      <w:r w:rsidRPr="00AE7EFA">
        <w:rPr>
          <w:b/>
          <w:szCs w:val="20"/>
          <w:u w:val="single"/>
          <w:lang w:eastAsia="en-US"/>
        </w:rPr>
        <w:t>»</w:t>
      </w:r>
    </w:p>
    <w:p w:rsidR="00AE7EFA" w:rsidRPr="00C72C54" w:rsidRDefault="00AE7EFA" w:rsidP="00AE7EFA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C72C54">
        <w:rPr>
          <w:rFonts w:eastAsia="Calibri"/>
          <w:color w:val="000000"/>
          <w:sz w:val="16"/>
          <w:szCs w:val="16"/>
          <w:lang w:eastAsia="en-US"/>
        </w:rPr>
        <w:t>(дата, номер, заголовок)</w:t>
      </w:r>
    </w:p>
    <w:p w:rsidR="00AE7EFA" w:rsidRDefault="00AE7EFA" w:rsidP="00AE7EFA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Calibri"/>
          <w:color w:val="000000"/>
          <w:lang w:eastAsia="en-US"/>
        </w:rPr>
      </w:pPr>
    </w:p>
    <w:p w:rsidR="00AE7EFA" w:rsidRPr="005D09FE" w:rsidRDefault="00AE7EFA" w:rsidP="00AE7EF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color w:val="000000"/>
          <w:lang w:eastAsia="en-US"/>
        </w:rPr>
      </w:pPr>
      <w:r w:rsidRPr="005D09FE">
        <w:rPr>
          <w:rFonts w:eastAsia="Calibri"/>
          <w:color w:val="000000"/>
          <w:lang w:eastAsia="en-US"/>
        </w:rPr>
        <w:t xml:space="preserve">Сроки проведения </w:t>
      </w:r>
      <w:r>
        <w:rPr>
          <w:rFonts w:eastAsia="Calibri"/>
          <w:color w:val="000000"/>
          <w:lang w:eastAsia="en-US"/>
        </w:rPr>
        <w:t xml:space="preserve">публичных слушаний </w:t>
      </w:r>
    </w:p>
    <w:p w:rsidR="00AE7EFA" w:rsidRDefault="00AE7EFA" w:rsidP="00AE7EFA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u w:val="single"/>
        </w:rPr>
      </w:pPr>
      <w:r w:rsidRPr="00AE7EFA">
        <w:rPr>
          <w:b/>
          <w:bCs/>
          <w:u w:val="single"/>
        </w:rPr>
        <w:t xml:space="preserve">с </w:t>
      </w:r>
      <w:r w:rsidR="0009132B">
        <w:rPr>
          <w:b/>
          <w:bCs/>
          <w:u w:val="single"/>
        </w:rPr>
        <w:t>2</w:t>
      </w:r>
      <w:r w:rsidR="00D05B48">
        <w:rPr>
          <w:b/>
          <w:bCs/>
          <w:u w:val="single"/>
        </w:rPr>
        <w:t>2</w:t>
      </w:r>
      <w:r w:rsidR="000A275D">
        <w:rPr>
          <w:b/>
          <w:bCs/>
          <w:u w:val="single"/>
        </w:rPr>
        <w:t xml:space="preserve"> </w:t>
      </w:r>
      <w:r w:rsidR="00D05B48">
        <w:rPr>
          <w:b/>
          <w:bCs/>
          <w:u w:val="single"/>
        </w:rPr>
        <w:t>августа</w:t>
      </w:r>
      <w:r w:rsidR="000A275D">
        <w:rPr>
          <w:b/>
          <w:bCs/>
          <w:u w:val="single"/>
        </w:rPr>
        <w:t xml:space="preserve"> </w:t>
      </w:r>
      <w:r w:rsidRPr="00AE7EFA">
        <w:rPr>
          <w:b/>
          <w:bCs/>
          <w:u w:val="single"/>
        </w:rPr>
        <w:t xml:space="preserve">2023 года по </w:t>
      </w:r>
      <w:r w:rsidR="00D05B48">
        <w:rPr>
          <w:b/>
          <w:bCs/>
          <w:u w:val="single"/>
        </w:rPr>
        <w:t>08</w:t>
      </w:r>
      <w:r w:rsidR="0009132B">
        <w:rPr>
          <w:b/>
          <w:bCs/>
          <w:u w:val="single"/>
        </w:rPr>
        <w:t xml:space="preserve"> </w:t>
      </w:r>
      <w:r w:rsidR="00D05B48">
        <w:rPr>
          <w:b/>
          <w:bCs/>
          <w:u w:val="single"/>
        </w:rPr>
        <w:t>сентябр</w:t>
      </w:r>
      <w:r w:rsidR="0009132B">
        <w:rPr>
          <w:b/>
          <w:bCs/>
          <w:u w:val="single"/>
        </w:rPr>
        <w:t xml:space="preserve">я </w:t>
      </w:r>
      <w:r w:rsidR="000A275D">
        <w:rPr>
          <w:b/>
          <w:bCs/>
          <w:u w:val="single"/>
        </w:rPr>
        <w:t>20</w:t>
      </w:r>
      <w:r w:rsidRPr="00AE7EFA">
        <w:rPr>
          <w:b/>
          <w:bCs/>
          <w:u w:val="single"/>
        </w:rPr>
        <w:t>23</w:t>
      </w:r>
      <w:r w:rsidR="0009132B">
        <w:rPr>
          <w:b/>
          <w:bCs/>
          <w:u w:val="single"/>
        </w:rPr>
        <w:t xml:space="preserve"> года</w:t>
      </w:r>
    </w:p>
    <w:p w:rsidR="0009132B" w:rsidRPr="00AE7EFA" w:rsidRDefault="0009132B" w:rsidP="00AE7EF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/>
          <w:color w:val="000000"/>
          <w:u w:val="single"/>
          <w:lang w:eastAsia="en-US"/>
        </w:rPr>
      </w:pPr>
    </w:p>
    <w:p w:rsidR="00AE7EFA" w:rsidRDefault="00AE7EFA" w:rsidP="0006045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color w:val="000000"/>
          <w:lang w:eastAsia="en-US"/>
        </w:rPr>
      </w:pPr>
      <w:r w:rsidRPr="005D09FE">
        <w:rPr>
          <w:rFonts w:eastAsia="Calibri"/>
          <w:color w:val="000000"/>
          <w:lang w:eastAsia="en-US"/>
        </w:rPr>
        <w:t xml:space="preserve">Формы оповещения о начале </w:t>
      </w:r>
      <w:r w:rsidR="00D05B48">
        <w:rPr>
          <w:rFonts w:eastAsia="Calibri"/>
          <w:color w:val="000000"/>
          <w:lang w:eastAsia="en-US"/>
        </w:rPr>
        <w:t>публичных слушаний</w:t>
      </w:r>
      <w:r w:rsidRPr="005D09FE">
        <w:rPr>
          <w:rFonts w:eastAsia="Calibri"/>
          <w:color w:val="000000"/>
          <w:lang w:eastAsia="en-US"/>
        </w:rPr>
        <w:t xml:space="preserve"> </w:t>
      </w:r>
      <w:r w:rsidR="00060450" w:rsidRPr="00060450">
        <w:rPr>
          <w:rFonts w:eastAsia="Calibri"/>
          <w:b/>
          <w:color w:val="000000"/>
          <w:u w:val="single"/>
          <w:lang w:eastAsia="en-US"/>
        </w:rPr>
        <w:t>Оповещение о публичных слушани</w:t>
      </w:r>
      <w:r w:rsidR="00D05B48">
        <w:rPr>
          <w:rFonts w:eastAsia="Calibri"/>
          <w:b/>
          <w:color w:val="000000"/>
          <w:u w:val="single"/>
          <w:lang w:eastAsia="en-US"/>
        </w:rPr>
        <w:t>ях</w:t>
      </w:r>
      <w:r w:rsidR="00060450" w:rsidRPr="00060450">
        <w:rPr>
          <w:rFonts w:eastAsia="Calibri"/>
          <w:b/>
          <w:color w:val="000000"/>
          <w:u w:val="single"/>
          <w:lang w:eastAsia="en-US"/>
        </w:rPr>
        <w:t xml:space="preserve"> от </w:t>
      </w:r>
      <w:r w:rsidR="00D05B48">
        <w:rPr>
          <w:rFonts w:eastAsia="Calibri"/>
          <w:b/>
          <w:color w:val="000000"/>
          <w:u w:val="single"/>
          <w:lang w:eastAsia="en-US"/>
        </w:rPr>
        <w:t>22</w:t>
      </w:r>
      <w:r w:rsidR="00060450" w:rsidRPr="00060450">
        <w:rPr>
          <w:rFonts w:eastAsia="Calibri"/>
          <w:b/>
          <w:color w:val="000000"/>
          <w:u w:val="single"/>
          <w:lang w:eastAsia="en-US"/>
        </w:rPr>
        <w:t xml:space="preserve"> </w:t>
      </w:r>
      <w:r w:rsidR="00D05B48">
        <w:rPr>
          <w:rFonts w:eastAsia="Calibri"/>
          <w:b/>
          <w:color w:val="000000"/>
          <w:u w:val="single"/>
          <w:lang w:eastAsia="en-US"/>
        </w:rPr>
        <w:t>августа</w:t>
      </w:r>
      <w:r w:rsidR="00060450" w:rsidRPr="00060450">
        <w:rPr>
          <w:rFonts w:eastAsia="Calibri"/>
          <w:b/>
          <w:color w:val="000000"/>
          <w:u w:val="single"/>
          <w:lang w:eastAsia="en-US"/>
        </w:rPr>
        <w:t xml:space="preserve"> 2023 года</w:t>
      </w:r>
      <w:r w:rsidR="00060450">
        <w:rPr>
          <w:rFonts w:eastAsia="Calibri"/>
          <w:b/>
          <w:color w:val="000000"/>
          <w:u w:val="single"/>
          <w:lang w:eastAsia="en-US"/>
        </w:rPr>
        <w:t xml:space="preserve"> в соответствии с приложением решения от 19 марта 2021 года № 476.</w:t>
      </w:r>
    </w:p>
    <w:p w:rsidR="00AE7EFA" w:rsidRPr="00C72C54" w:rsidRDefault="00AE7EFA" w:rsidP="00AE7EFA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C72C54">
        <w:rPr>
          <w:rFonts w:eastAsia="Calibri"/>
          <w:color w:val="000000"/>
          <w:sz w:val="16"/>
          <w:szCs w:val="16"/>
          <w:lang w:eastAsia="en-US"/>
        </w:rPr>
        <w:t>(название, номер, дата печатных изданий и др. формы)</w:t>
      </w:r>
    </w:p>
    <w:p w:rsidR="00AE7EFA" w:rsidRPr="005D09FE" w:rsidRDefault="00AE7EFA" w:rsidP="00AE7EF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</w:p>
    <w:p w:rsidR="00AE7EFA" w:rsidRPr="00060450" w:rsidRDefault="00AE7EFA" w:rsidP="00AE7EF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b/>
          <w:color w:val="000000"/>
          <w:u w:val="single"/>
          <w:lang w:eastAsia="en-US"/>
        </w:rPr>
      </w:pPr>
      <w:r w:rsidRPr="005D09FE">
        <w:rPr>
          <w:rFonts w:eastAsia="Calibri"/>
          <w:color w:val="000000"/>
          <w:lang w:eastAsia="en-US"/>
        </w:rPr>
        <w:lastRenderedPageBreak/>
        <w:t xml:space="preserve">Сведения о проведении экспозиции по материалам </w:t>
      </w:r>
      <w:r w:rsidR="00060450" w:rsidRPr="00060450">
        <w:rPr>
          <w:b/>
          <w:szCs w:val="20"/>
          <w:u w:val="single"/>
          <w:lang w:eastAsia="en-US"/>
        </w:rPr>
        <w:t>В здании администрации МО «</w:t>
      </w:r>
      <w:proofErr w:type="spellStart"/>
      <w:r w:rsidR="00060450" w:rsidRPr="00060450">
        <w:rPr>
          <w:b/>
          <w:szCs w:val="20"/>
          <w:u w:val="single"/>
          <w:lang w:eastAsia="en-US"/>
        </w:rPr>
        <w:t>Пинежский</w:t>
      </w:r>
      <w:proofErr w:type="spellEnd"/>
      <w:r w:rsidR="00060450" w:rsidRPr="00060450">
        <w:rPr>
          <w:b/>
          <w:szCs w:val="20"/>
          <w:u w:val="single"/>
          <w:lang w:eastAsia="en-US"/>
        </w:rPr>
        <w:t xml:space="preserve"> район» по адресу: Архангельская область, </w:t>
      </w:r>
      <w:proofErr w:type="spellStart"/>
      <w:r w:rsidR="00060450" w:rsidRPr="00060450">
        <w:rPr>
          <w:b/>
          <w:szCs w:val="20"/>
          <w:u w:val="single"/>
          <w:lang w:eastAsia="en-US"/>
        </w:rPr>
        <w:t>Пинежский</w:t>
      </w:r>
      <w:proofErr w:type="spellEnd"/>
      <w:r w:rsidR="00060450" w:rsidRPr="00060450">
        <w:rPr>
          <w:b/>
          <w:szCs w:val="20"/>
          <w:u w:val="single"/>
          <w:lang w:eastAsia="en-US"/>
        </w:rPr>
        <w:t xml:space="preserve"> муниципальный район, с. Карпогоры, ул. Ф. Абрамова, д. 43А</w:t>
      </w:r>
      <w:r w:rsidR="00060450">
        <w:rPr>
          <w:b/>
          <w:szCs w:val="20"/>
          <w:u w:val="single"/>
          <w:lang w:eastAsia="en-US"/>
        </w:rPr>
        <w:t xml:space="preserve"> и н</w:t>
      </w:r>
      <w:r w:rsidR="00060450" w:rsidRPr="00060450">
        <w:rPr>
          <w:b/>
          <w:szCs w:val="20"/>
          <w:u w:val="single"/>
          <w:lang w:eastAsia="en-US"/>
        </w:rPr>
        <w:t>а официальном сайте</w:t>
      </w:r>
      <w:r w:rsidR="00060450">
        <w:rPr>
          <w:b/>
          <w:szCs w:val="20"/>
          <w:u w:val="single"/>
          <w:lang w:eastAsia="en-US"/>
        </w:rPr>
        <w:t xml:space="preserve"> администрации МО «</w:t>
      </w:r>
      <w:proofErr w:type="spellStart"/>
      <w:r w:rsidR="00060450">
        <w:rPr>
          <w:b/>
          <w:szCs w:val="20"/>
          <w:u w:val="single"/>
          <w:lang w:eastAsia="en-US"/>
        </w:rPr>
        <w:t>Пинежский</w:t>
      </w:r>
      <w:proofErr w:type="spellEnd"/>
      <w:r w:rsidR="00060450">
        <w:rPr>
          <w:b/>
          <w:szCs w:val="20"/>
          <w:u w:val="single"/>
          <w:lang w:eastAsia="en-US"/>
        </w:rPr>
        <w:t xml:space="preserve"> район»</w:t>
      </w:r>
      <w:r w:rsidR="00060450" w:rsidRPr="00060450">
        <w:rPr>
          <w:b/>
          <w:szCs w:val="20"/>
          <w:u w:val="single"/>
          <w:lang w:eastAsia="en-US"/>
        </w:rPr>
        <w:t xml:space="preserve"> </w:t>
      </w:r>
      <w:hyperlink r:id="rId6" w:history="1">
        <w:r w:rsidR="00060450" w:rsidRPr="000A0A44">
          <w:rPr>
            <w:rStyle w:val="a4"/>
            <w:b/>
            <w:szCs w:val="20"/>
            <w:lang w:eastAsia="en-US"/>
          </w:rPr>
          <w:t>http://www.pinezhye.ru</w:t>
        </w:r>
      </w:hyperlink>
      <w:r w:rsidR="00060450" w:rsidRPr="00060450">
        <w:rPr>
          <w:b/>
          <w:szCs w:val="20"/>
          <w:u w:val="single"/>
          <w:lang w:eastAsia="en-US"/>
        </w:rPr>
        <w:t>.</w:t>
      </w:r>
      <w:r w:rsidR="00060450">
        <w:rPr>
          <w:b/>
          <w:szCs w:val="20"/>
          <w:u w:val="single"/>
          <w:lang w:eastAsia="en-US"/>
        </w:rPr>
        <w:t>, проводилось</w:t>
      </w:r>
      <w:r w:rsidR="00060450" w:rsidRPr="00FD38B8">
        <w:rPr>
          <w:szCs w:val="20"/>
          <w:u w:val="single"/>
          <w:lang w:eastAsia="en-US"/>
        </w:rPr>
        <w:t xml:space="preserve"> </w:t>
      </w:r>
      <w:r w:rsidR="00060450">
        <w:rPr>
          <w:b/>
          <w:szCs w:val="20"/>
          <w:u w:val="single"/>
          <w:lang w:eastAsia="en-US"/>
        </w:rPr>
        <w:t xml:space="preserve">с </w:t>
      </w:r>
      <w:r w:rsidR="0009132B">
        <w:rPr>
          <w:b/>
          <w:szCs w:val="20"/>
          <w:u w:val="single"/>
          <w:lang w:eastAsia="en-US"/>
        </w:rPr>
        <w:t>2</w:t>
      </w:r>
      <w:r w:rsidR="00D05B48">
        <w:rPr>
          <w:b/>
          <w:szCs w:val="20"/>
          <w:u w:val="single"/>
          <w:lang w:eastAsia="en-US"/>
        </w:rPr>
        <w:t>2</w:t>
      </w:r>
      <w:r w:rsidR="00060450">
        <w:rPr>
          <w:b/>
          <w:szCs w:val="20"/>
          <w:u w:val="single"/>
          <w:lang w:eastAsia="en-US"/>
        </w:rPr>
        <w:t>.0</w:t>
      </w:r>
      <w:r w:rsidR="00D05B48">
        <w:rPr>
          <w:b/>
          <w:szCs w:val="20"/>
          <w:u w:val="single"/>
          <w:lang w:eastAsia="en-US"/>
        </w:rPr>
        <w:t>8</w:t>
      </w:r>
      <w:r w:rsidR="00060450">
        <w:rPr>
          <w:b/>
          <w:szCs w:val="20"/>
          <w:u w:val="single"/>
          <w:lang w:eastAsia="en-US"/>
        </w:rPr>
        <w:t xml:space="preserve">.2023 года по </w:t>
      </w:r>
      <w:r w:rsidR="00D05B48">
        <w:rPr>
          <w:b/>
          <w:szCs w:val="20"/>
          <w:u w:val="single"/>
          <w:lang w:eastAsia="en-US"/>
        </w:rPr>
        <w:t>08</w:t>
      </w:r>
      <w:r w:rsidR="00060450" w:rsidRPr="00060450">
        <w:rPr>
          <w:b/>
          <w:szCs w:val="20"/>
          <w:u w:val="single"/>
          <w:lang w:eastAsia="en-US"/>
        </w:rPr>
        <w:t>.0</w:t>
      </w:r>
      <w:r w:rsidR="00D05B48">
        <w:rPr>
          <w:b/>
          <w:szCs w:val="20"/>
          <w:u w:val="single"/>
          <w:lang w:eastAsia="en-US"/>
        </w:rPr>
        <w:t>9</w:t>
      </w:r>
      <w:r w:rsidR="00060450" w:rsidRPr="00060450">
        <w:rPr>
          <w:b/>
          <w:szCs w:val="20"/>
          <w:u w:val="single"/>
          <w:lang w:eastAsia="en-US"/>
        </w:rPr>
        <w:t>.2023 года</w:t>
      </w:r>
      <w:r w:rsidR="00060450">
        <w:rPr>
          <w:b/>
          <w:szCs w:val="20"/>
          <w:u w:val="single"/>
          <w:lang w:eastAsia="en-US"/>
        </w:rPr>
        <w:t>, замечаний и предложений нет.</w:t>
      </w:r>
      <w:r w:rsidR="00060450" w:rsidRPr="00060450">
        <w:rPr>
          <w:b/>
          <w:szCs w:val="20"/>
          <w:u w:val="single"/>
          <w:lang w:eastAsia="en-US"/>
        </w:rPr>
        <w:t xml:space="preserve"> </w:t>
      </w:r>
    </w:p>
    <w:p w:rsidR="00AE7EFA" w:rsidRPr="00C72C54" w:rsidRDefault="00AE7EFA" w:rsidP="00AE7EFA">
      <w:pPr>
        <w:autoSpaceDE w:val="0"/>
        <w:autoSpaceDN w:val="0"/>
        <w:adjustRightInd w:val="0"/>
        <w:spacing w:line="276" w:lineRule="auto"/>
        <w:ind w:left="567"/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C72C54">
        <w:rPr>
          <w:rFonts w:eastAsia="Calibri"/>
          <w:color w:val="000000"/>
          <w:sz w:val="16"/>
          <w:szCs w:val="16"/>
          <w:lang w:eastAsia="en-US"/>
        </w:rPr>
        <w:t xml:space="preserve">(где и когда </w:t>
      </w:r>
      <w:proofErr w:type="gramStart"/>
      <w:r w:rsidRPr="00C72C54">
        <w:rPr>
          <w:rFonts w:eastAsia="Calibri"/>
          <w:color w:val="000000"/>
          <w:sz w:val="16"/>
          <w:szCs w:val="16"/>
          <w:lang w:eastAsia="en-US"/>
        </w:rPr>
        <w:t>проведена</w:t>
      </w:r>
      <w:proofErr w:type="gramEnd"/>
      <w:r w:rsidRPr="00C72C54">
        <w:rPr>
          <w:rFonts w:eastAsia="Calibri"/>
          <w:color w:val="000000"/>
          <w:sz w:val="16"/>
          <w:szCs w:val="16"/>
          <w:lang w:eastAsia="en-US"/>
        </w:rPr>
        <w:t>, количество предложений и замечаний)</w:t>
      </w:r>
    </w:p>
    <w:p w:rsidR="00AE7EFA" w:rsidRPr="00165036" w:rsidRDefault="00AE7EFA" w:rsidP="00060450">
      <w:pPr>
        <w:pStyle w:val="a3"/>
        <w:numPr>
          <w:ilvl w:val="0"/>
          <w:numId w:val="1"/>
        </w:numPr>
        <w:ind w:left="0" w:firstLine="357"/>
        <w:jc w:val="both"/>
        <w:rPr>
          <w:bCs/>
          <w:szCs w:val="20"/>
        </w:rPr>
      </w:pPr>
      <w:r w:rsidRPr="00060450">
        <w:rPr>
          <w:rFonts w:eastAsia="Calibri"/>
          <w:color w:val="000000"/>
          <w:lang w:eastAsia="en-US"/>
        </w:rPr>
        <w:t>Сведения о проведении открытого собрания участников публичных слушаний</w:t>
      </w:r>
      <w:proofErr w:type="gramStart"/>
      <w:r w:rsidRPr="00060450">
        <w:rPr>
          <w:rFonts w:eastAsia="Calibri"/>
          <w:color w:val="000000"/>
          <w:lang w:eastAsia="en-US"/>
        </w:rPr>
        <w:t xml:space="preserve"> </w:t>
      </w:r>
      <w:r w:rsidR="00060450" w:rsidRPr="00060450">
        <w:rPr>
          <w:b/>
          <w:bCs/>
          <w:szCs w:val="20"/>
          <w:u w:val="single"/>
        </w:rPr>
        <w:t>П</w:t>
      </w:r>
      <w:proofErr w:type="gramEnd"/>
      <w:r w:rsidR="00060450" w:rsidRPr="00060450">
        <w:rPr>
          <w:b/>
          <w:bCs/>
          <w:szCs w:val="20"/>
          <w:u w:val="single"/>
        </w:rPr>
        <w:t>роводилось с 16 ч</w:t>
      </w:r>
      <w:r w:rsidR="00D05B48">
        <w:rPr>
          <w:b/>
          <w:bCs/>
          <w:szCs w:val="20"/>
          <w:u w:val="single"/>
        </w:rPr>
        <w:t>ас. 00 мин. до 16 час. 30 мин,</w:t>
      </w:r>
      <w:r w:rsidR="00060450" w:rsidRPr="00060450">
        <w:rPr>
          <w:b/>
          <w:bCs/>
          <w:szCs w:val="20"/>
          <w:u w:val="single"/>
        </w:rPr>
        <w:t xml:space="preserve"> </w:t>
      </w:r>
      <w:r w:rsidR="00D05B48">
        <w:rPr>
          <w:b/>
          <w:bCs/>
          <w:szCs w:val="20"/>
          <w:u w:val="single"/>
        </w:rPr>
        <w:t>08</w:t>
      </w:r>
      <w:r w:rsidR="00060450" w:rsidRPr="00060450">
        <w:rPr>
          <w:b/>
          <w:bCs/>
          <w:szCs w:val="20"/>
          <w:u w:val="single"/>
        </w:rPr>
        <w:t xml:space="preserve"> </w:t>
      </w:r>
      <w:r w:rsidR="00D05B48">
        <w:rPr>
          <w:b/>
          <w:bCs/>
          <w:szCs w:val="20"/>
          <w:u w:val="single"/>
        </w:rPr>
        <w:t>сентябр</w:t>
      </w:r>
      <w:r w:rsidR="00060450" w:rsidRPr="00060450">
        <w:rPr>
          <w:b/>
          <w:bCs/>
          <w:szCs w:val="20"/>
          <w:u w:val="single"/>
        </w:rPr>
        <w:t>я 2023 года, в здании администрации МО «</w:t>
      </w:r>
      <w:proofErr w:type="spellStart"/>
      <w:r w:rsidR="00060450" w:rsidRPr="00060450">
        <w:rPr>
          <w:b/>
          <w:bCs/>
          <w:szCs w:val="20"/>
          <w:u w:val="single"/>
        </w:rPr>
        <w:t>Пинежский</w:t>
      </w:r>
      <w:proofErr w:type="spellEnd"/>
      <w:r w:rsidR="00060450" w:rsidRPr="00060450">
        <w:rPr>
          <w:b/>
          <w:bCs/>
          <w:szCs w:val="20"/>
          <w:u w:val="single"/>
        </w:rPr>
        <w:t xml:space="preserve"> район» по адресу: </w:t>
      </w:r>
      <w:proofErr w:type="gramStart"/>
      <w:r w:rsidR="00060450" w:rsidRPr="00060450">
        <w:rPr>
          <w:b/>
          <w:bCs/>
          <w:szCs w:val="20"/>
          <w:u w:val="single"/>
        </w:rPr>
        <w:t xml:space="preserve">Архангельская область, </w:t>
      </w:r>
      <w:proofErr w:type="spellStart"/>
      <w:r w:rsidR="00060450" w:rsidRPr="00060450">
        <w:rPr>
          <w:b/>
          <w:bCs/>
          <w:szCs w:val="20"/>
          <w:u w:val="single"/>
        </w:rPr>
        <w:t>Пинежский</w:t>
      </w:r>
      <w:proofErr w:type="spellEnd"/>
      <w:r w:rsidR="00060450" w:rsidRPr="00060450">
        <w:rPr>
          <w:b/>
          <w:bCs/>
          <w:szCs w:val="20"/>
          <w:u w:val="single"/>
        </w:rPr>
        <w:t xml:space="preserve"> муниципальный район, МО «</w:t>
      </w:r>
      <w:proofErr w:type="spellStart"/>
      <w:r w:rsidR="00060450" w:rsidRPr="00060450">
        <w:rPr>
          <w:b/>
          <w:bCs/>
          <w:szCs w:val="20"/>
          <w:u w:val="single"/>
        </w:rPr>
        <w:t>Карпогорское</w:t>
      </w:r>
      <w:proofErr w:type="spellEnd"/>
      <w:r w:rsidR="00060450" w:rsidRPr="00060450">
        <w:rPr>
          <w:b/>
          <w:bCs/>
          <w:szCs w:val="20"/>
          <w:u w:val="single"/>
        </w:rPr>
        <w:t xml:space="preserve">», с. Карпогоры, ул. Ф. Абрамова, </w:t>
      </w:r>
      <w:r w:rsidR="00060450">
        <w:rPr>
          <w:b/>
          <w:bCs/>
          <w:szCs w:val="20"/>
          <w:u w:val="single"/>
        </w:rPr>
        <w:t>д. 43-а.</w:t>
      </w:r>
      <w:proofErr w:type="gramEnd"/>
    </w:p>
    <w:p w:rsidR="00165036" w:rsidRPr="00165036" w:rsidRDefault="00165036" w:rsidP="00165036">
      <w:pPr>
        <w:jc w:val="both"/>
        <w:rPr>
          <w:bCs/>
          <w:szCs w:val="20"/>
        </w:rPr>
      </w:pPr>
      <w:r w:rsidRPr="00165036">
        <w:rPr>
          <w:b/>
          <w:bCs/>
          <w:szCs w:val="20"/>
          <w:u w:val="single"/>
        </w:rPr>
        <w:t xml:space="preserve">По земельному участку с кадастровым номером </w:t>
      </w:r>
      <w:r w:rsidRPr="00165036">
        <w:rPr>
          <w:b/>
          <w:bCs/>
          <w:u w:val="single"/>
        </w:rPr>
        <w:t>29:14:050305:174</w:t>
      </w:r>
      <w:r w:rsidRPr="00165036">
        <w:rPr>
          <w:b/>
          <w:bCs/>
          <w:szCs w:val="20"/>
          <w:u w:val="single"/>
        </w:rPr>
        <w:t xml:space="preserve"> поступило </w:t>
      </w:r>
      <w:r>
        <w:rPr>
          <w:b/>
          <w:bCs/>
          <w:szCs w:val="20"/>
          <w:u w:val="single"/>
        </w:rPr>
        <w:t xml:space="preserve">одно </w:t>
      </w:r>
      <w:r w:rsidRPr="00165036">
        <w:rPr>
          <w:b/>
          <w:bCs/>
          <w:szCs w:val="20"/>
          <w:u w:val="single"/>
        </w:rPr>
        <w:t>предложение</w:t>
      </w:r>
      <w:r>
        <w:rPr>
          <w:b/>
          <w:bCs/>
          <w:szCs w:val="20"/>
          <w:u w:val="single"/>
        </w:rPr>
        <w:t>.</w:t>
      </w:r>
      <w:r w:rsidRPr="00165036">
        <w:rPr>
          <w:b/>
          <w:bCs/>
          <w:szCs w:val="20"/>
          <w:u w:val="single"/>
        </w:rPr>
        <w:t xml:space="preserve"> </w:t>
      </w:r>
    </w:p>
    <w:p w:rsidR="00AE7EFA" w:rsidRPr="00C72C54" w:rsidRDefault="00AE7EFA" w:rsidP="00AE7EFA">
      <w:pPr>
        <w:autoSpaceDE w:val="0"/>
        <w:autoSpaceDN w:val="0"/>
        <w:adjustRightInd w:val="0"/>
        <w:spacing w:line="276" w:lineRule="auto"/>
        <w:ind w:left="567"/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C72C54">
        <w:rPr>
          <w:rFonts w:eastAsia="Calibri"/>
          <w:color w:val="000000"/>
          <w:sz w:val="16"/>
          <w:szCs w:val="16"/>
          <w:lang w:eastAsia="en-US"/>
        </w:rPr>
        <w:t>(где и когда проведено, количество предложений и замечаний)</w:t>
      </w:r>
    </w:p>
    <w:p w:rsidR="00AE7EFA" w:rsidRPr="0069048B" w:rsidRDefault="00AE7EFA" w:rsidP="00AE7EF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Предложения и замечания, касающиеся проекта, внесенные участниками публичных слушаний</w:t>
      </w:r>
      <w:r w:rsidRPr="005D09FE">
        <w:rPr>
          <w:rFonts w:eastAsia="Calibri"/>
          <w:color w:val="000000"/>
          <w:lang w:eastAsia="en-US"/>
        </w:rPr>
        <w:t xml:space="preserve"> </w:t>
      </w:r>
    </w:p>
    <w:tbl>
      <w:tblPr>
        <w:tblpPr w:leftFromText="180" w:rightFromText="180" w:vertAnchor="text" w:horzAnchor="margin" w:tblpY="156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5"/>
        <w:gridCol w:w="6764"/>
      </w:tblGrid>
      <w:tr w:rsidR="00AE7EFA" w:rsidRPr="005D09FE" w:rsidTr="00D05B48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FA" w:rsidRPr="005D09FE" w:rsidRDefault="00AE7EFA" w:rsidP="00D05B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Участник общественных обсуждений/ публичных слушаний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FA" w:rsidRPr="005D09FE" w:rsidRDefault="00AE7EFA" w:rsidP="00D05B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Содержание предложений и замечаний, касающихся проекта, внесенных участником</w:t>
            </w:r>
          </w:p>
        </w:tc>
      </w:tr>
      <w:tr w:rsidR="00AE7EFA" w:rsidRPr="005D09FE" w:rsidTr="00D05B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FA" w:rsidRPr="005D09FE" w:rsidRDefault="00AE7EFA" w:rsidP="00AE7EF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Участники общественных обсуждений/публичных слушаний, постоянно проживающие на территории, в пределах которой проведены общественные обсуждения/ публичные слушания</w:t>
            </w:r>
          </w:p>
        </w:tc>
      </w:tr>
      <w:tr w:rsidR="00AE7EFA" w:rsidRPr="005D09FE" w:rsidTr="00D05B48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FA" w:rsidRPr="005D09FE" w:rsidRDefault="00AE7EFA" w:rsidP="00D05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1.1</w:t>
            </w:r>
            <w:r w:rsidR="00722AC8">
              <w:rPr>
                <w:rFonts w:eastAsia="Calibri"/>
                <w:color w:val="000000"/>
                <w:lang w:eastAsia="en-US"/>
              </w:rPr>
              <w:t xml:space="preserve">      </w:t>
            </w:r>
            <w:bookmarkStart w:id="0" w:name="_GoBack"/>
            <w:bookmarkEnd w:id="0"/>
            <w:r w:rsidR="00722AC8">
              <w:rPr>
                <w:rFonts w:eastAsia="Calibri"/>
                <w:color w:val="000000"/>
                <w:lang w:eastAsia="en-US"/>
              </w:rPr>
              <w:t>Аверин Д.В.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FA" w:rsidRPr="00165036" w:rsidRDefault="00165036" w:rsidP="00FD38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b/>
                <w:bCs/>
                <w:szCs w:val="20"/>
              </w:rPr>
              <w:t>Изме</w:t>
            </w:r>
            <w:r w:rsidRPr="00165036">
              <w:rPr>
                <w:b/>
                <w:bCs/>
                <w:szCs w:val="20"/>
              </w:rPr>
              <w:t>ни</w:t>
            </w:r>
            <w:r>
              <w:rPr>
                <w:b/>
                <w:bCs/>
                <w:szCs w:val="20"/>
              </w:rPr>
              <w:t>ть</w:t>
            </w:r>
            <w:r w:rsidRPr="00165036">
              <w:rPr>
                <w:b/>
                <w:bCs/>
                <w:szCs w:val="20"/>
              </w:rPr>
              <w:t xml:space="preserve"> границ</w:t>
            </w:r>
            <w:r>
              <w:rPr>
                <w:b/>
                <w:bCs/>
                <w:szCs w:val="20"/>
              </w:rPr>
              <w:t>у</w:t>
            </w:r>
            <w:r w:rsidRPr="00165036">
              <w:rPr>
                <w:b/>
                <w:bCs/>
                <w:szCs w:val="20"/>
              </w:rPr>
              <w:t xml:space="preserve"> земельного участка с юго-восточной стороны путем </w:t>
            </w:r>
            <w:r w:rsidR="00FD38B8">
              <w:rPr>
                <w:b/>
                <w:bCs/>
                <w:szCs w:val="20"/>
              </w:rPr>
              <w:t>увеличения ширины проезжей части по ул. Пионерской</w:t>
            </w:r>
          </w:p>
        </w:tc>
      </w:tr>
      <w:tr w:rsidR="00AE7EFA" w:rsidRPr="005D09FE" w:rsidTr="00D05B48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FA" w:rsidRPr="005D09FE" w:rsidRDefault="00AE7EFA" w:rsidP="00D05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1.2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FA" w:rsidRPr="005D09FE" w:rsidRDefault="00AE7EFA" w:rsidP="00D05B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AE7EFA" w:rsidRPr="005D09FE" w:rsidTr="00D05B48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FA" w:rsidRPr="005D09FE" w:rsidRDefault="00AE7EFA" w:rsidP="00D05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...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FA" w:rsidRPr="005D09FE" w:rsidRDefault="00AE7EFA" w:rsidP="00D05B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AE7EFA" w:rsidRPr="005D09FE" w:rsidTr="00D05B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FA" w:rsidRPr="005D09FE" w:rsidRDefault="00AE7EFA" w:rsidP="00AE7EF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Иные участники общественных обсуждений/ публичных слушаний</w:t>
            </w:r>
          </w:p>
        </w:tc>
      </w:tr>
      <w:tr w:rsidR="00AE7EFA" w:rsidRPr="005D09FE" w:rsidTr="00D05B48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FA" w:rsidRPr="005D09FE" w:rsidRDefault="00AE7EFA" w:rsidP="00D05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2.1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FA" w:rsidRPr="00060450" w:rsidRDefault="00060450" w:rsidP="00D05B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60450">
              <w:rPr>
                <w:rFonts w:eastAsia="Calibri"/>
                <w:b/>
                <w:color w:val="000000"/>
                <w:lang w:eastAsia="en-US"/>
              </w:rPr>
              <w:t>отсутствуют</w:t>
            </w:r>
          </w:p>
        </w:tc>
      </w:tr>
      <w:tr w:rsidR="00AE7EFA" w:rsidRPr="005D09FE" w:rsidTr="00D05B48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FA" w:rsidRPr="005D09FE" w:rsidRDefault="00AE7EFA" w:rsidP="00D05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2.2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FA" w:rsidRPr="005D09FE" w:rsidRDefault="00AE7EFA" w:rsidP="00D05B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AE7EFA" w:rsidRPr="005D09FE" w:rsidTr="00D05B48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FA" w:rsidRPr="005D09FE" w:rsidRDefault="00AE7EFA" w:rsidP="00D05B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...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FA" w:rsidRPr="005D09FE" w:rsidRDefault="00AE7EFA" w:rsidP="00D05B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AE7EFA" w:rsidRPr="005D09FE" w:rsidRDefault="00AE7EFA" w:rsidP="00AE7EFA">
      <w:pPr>
        <w:spacing w:line="276" w:lineRule="auto"/>
        <w:ind w:left="4536"/>
        <w:rPr>
          <w:rFonts w:eastAsia="Calibri"/>
          <w:color w:val="000000"/>
          <w:lang w:eastAsia="en-US"/>
        </w:rPr>
      </w:pPr>
    </w:p>
    <w:p w:rsidR="00AE7EFA" w:rsidRDefault="00AE7EFA" w:rsidP="00AE7EFA">
      <w:pPr>
        <w:pStyle w:val="ConsPlusNormal"/>
        <w:rPr>
          <w:szCs w:val="24"/>
        </w:rPr>
      </w:pPr>
    </w:p>
    <w:p w:rsidR="00AE7EFA" w:rsidRPr="00F36CB2" w:rsidRDefault="00AE7EFA" w:rsidP="00AE7EFA">
      <w:pPr>
        <w:pStyle w:val="ConsPlusNormal"/>
        <w:rPr>
          <w:sz w:val="28"/>
          <w:szCs w:val="28"/>
        </w:rPr>
      </w:pPr>
      <w:r>
        <w:rPr>
          <w:szCs w:val="24"/>
        </w:rPr>
        <w:t xml:space="preserve">Председатель                         </w:t>
      </w:r>
      <w:r w:rsidRPr="001358CF">
        <w:rPr>
          <w:szCs w:val="24"/>
        </w:rPr>
        <w:t xml:space="preserve"> </w:t>
      </w:r>
      <w:r>
        <w:rPr>
          <w:sz w:val="28"/>
          <w:szCs w:val="28"/>
        </w:rPr>
        <w:t xml:space="preserve">   </w:t>
      </w:r>
      <w:r w:rsidRPr="00F36CB2">
        <w:rPr>
          <w:sz w:val="28"/>
          <w:szCs w:val="28"/>
        </w:rPr>
        <w:t xml:space="preserve">           </w:t>
      </w:r>
      <w:r w:rsidR="00427D83">
        <w:rPr>
          <w:sz w:val="28"/>
          <w:szCs w:val="28"/>
        </w:rPr>
        <w:t xml:space="preserve">                           ____________</w:t>
      </w:r>
      <w:r w:rsidR="0009132B">
        <w:rPr>
          <w:sz w:val="28"/>
          <w:szCs w:val="28"/>
          <w:u w:val="single"/>
        </w:rPr>
        <w:t>Д.В</w:t>
      </w:r>
      <w:r w:rsidR="00427D83" w:rsidRPr="00427D83">
        <w:rPr>
          <w:sz w:val="28"/>
          <w:szCs w:val="28"/>
          <w:u w:val="single"/>
        </w:rPr>
        <w:t xml:space="preserve">. </w:t>
      </w:r>
      <w:r w:rsidR="0009132B" w:rsidRPr="00427D83">
        <w:rPr>
          <w:sz w:val="28"/>
          <w:szCs w:val="28"/>
          <w:u w:val="single"/>
        </w:rPr>
        <w:t>Аверин</w:t>
      </w:r>
    </w:p>
    <w:p w:rsidR="00AE7EFA" w:rsidRPr="00F36CB2" w:rsidRDefault="00AE7EFA" w:rsidP="00AE7EFA">
      <w:pPr>
        <w:pStyle w:val="ConsPlusNormal"/>
      </w:pPr>
      <w:r w:rsidRPr="00F36CB2">
        <w:rPr>
          <w:sz w:val="28"/>
          <w:szCs w:val="28"/>
        </w:rPr>
        <w:t xml:space="preserve">                                                         </w:t>
      </w:r>
      <w:r w:rsidR="00060450">
        <w:rPr>
          <w:sz w:val="28"/>
          <w:szCs w:val="28"/>
        </w:rPr>
        <w:t xml:space="preserve">                         </w:t>
      </w:r>
      <w:r w:rsidRPr="00F36CB2">
        <w:rPr>
          <w:sz w:val="28"/>
          <w:szCs w:val="28"/>
        </w:rPr>
        <w:t xml:space="preserve"> </w:t>
      </w:r>
      <w:r w:rsidR="00427D83">
        <w:t>(подпись, инициалы и фамилия)</w:t>
      </w:r>
    </w:p>
    <w:p w:rsidR="00AE7EFA" w:rsidRPr="00F36CB2" w:rsidRDefault="00AE7EFA" w:rsidP="00AE7EFA">
      <w:pPr>
        <w:pStyle w:val="ConsPlusNormal"/>
        <w:jc w:val="both"/>
        <w:rPr>
          <w:sz w:val="28"/>
          <w:szCs w:val="28"/>
        </w:rPr>
      </w:pPr>
    </w:p>
    <w:p w:rsidR="00AE7EFA" w:rsidRPr="00427D83" w:rsidRDefault="00AE7EFA" w:rsidP="00AE7EFA">
      <w:pPr>
        <w:pStyle w:val="ConsPlusNormal"/>
        <w:rPr>
          <w:sz w:val="28"/>
          <w:szCs w:val="28"/>
          <w:u w:val="single"/>
        </w:rPr>
      </w:pPr>
      <w:r w:rsidRPr="001358CF">
        <w:rPr>
          <w:szCs w:val="24"/>
        </w:rPr>
        <w:t xml:space="preserve">Секретарь </w:t>
      </w:r>
      <w:r>
        <w:rPr>
          <w:sz w:val="28"/>
          <w:szCs w:val="28"/>
        </w:rPr>
        <w:t xml:space="preserve">                                     </w:t>
      </w:r>
      <w:r w:rsidR="00427D83">
        <w:rPr>
          <w:sz w:val="28"/>
          <w:szCs w:val="28"/>
        </w:rPr>
        <w:t xml:space="preserve"> </w:t>
      </w:r>
      <w:r w:rsidR="0009132B">
        <w:rPr>
          <w:sz w:val="28"/>
          <w:szCs w:val="28"/>
        </w:rPr>
        <w:t xml:space="preserve">                              _</w:t>
      </w:r>
      <w:r w:rsidR="00427D83">
        <w:rPr>
          <w:sz w:val="28"/>
          <w:szCs w:val="28"/>
        </w:rPr>
        <w:t>__________</w:t>
      </w:r>
      <w:r w:rsidR="0009132B">
        <w:rPr>
          <w:sz w:val="28"/>
          <w:szCs w:val="28"/>
          <w:u w:val="single"/>
        </w:rPr>
        <w:t>Е</w:t>
      </w:r>
      <w:r w:rsidR="00427D83" w:rsidRPr="00427D83">
        <w:rPr>
          <w:sz w:val="28"/>
          <w:szCs w:val="28"/>
          <w:u w:val="single"/>
        </w:rPr>
        <w:t xml:space="preserve">.В. </w:t>
      </w:r>
      <w:r w:rsidR="0009132B">
        <w:rPr>
          <w:sz w:val="28"/>
          <w:szCs w:val="28"/>
          <w:u w:val="single"/>
        </w:rPr>
        <w:t>Хвостенко</w:t>
      </w:r>
    </w:p>
    <w:p w:rsidR="00AE7EFA" w:rsidRPr="00F36CB2" w:rsidRDefault="00AE7EFA" w:rsidP="00AE7EFA">
      <w:pPr>
        <w:pStyle w:val="ConsPlusNormal"/>
      </w:pPr>
      <w:r w:rsidRPr="00F36CB2">
        <w:rPr>
          <w:sz w:val="28"/>
          <w:szCs w:val="28"/>
        </w:rPr>
        <w:t xml:space="preserve">                                                      </w:t>
      </w:r>
      <w:r w:rsidR="00060450">
        <w:rPr>
          <w:sz w:val="28"/>
          <w:szCs w:val="28"/>
        </w:rPr>
        <w:t xml:space="preserve">                         </w:t>
      </w:r>
      <w:r w:rsidRPr="00F36CB2">
        <w:rPr>
          <w:sz w:val="28"/>
          <w:szCs w:val="28"/>
        </w:rPr>
        <w:t xml:space="preserve">    </w:t>
      </w:r>
      <w:r w:rsidR="00060450">
        <w:t>(подпись, инициалы и фамилия</w:t>
      </w:r>
      <w:r w:rsidR="00427D83">
        <w:t>)</w:t>
      </w:r>
    </w:p>
    <w:p w:rsidR="009442E4" w:rsidRDefault="009442E4"/>
    <w:sectPr w:rsidR="00944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11A"/>
    <w:multiLevelType w:val="hybridMultilevel"/>
    <w:tmpl w:val="C50A95F0"/>
    <w:lvl w:ilvl="0" w:tplc="98FA5B3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354FD"/>
    <w:multiLevelType w:val="hybridMultilevel"/>
    <w:tmpl w:val="CD1E8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FA"/>
    <w:rsid w:val="00000E1F"/>
    <w:rsid w:val="000038D8"/>
    <w:rsid w:val="00011401"/>
    <w:rsid w:val="00012AC2"/>
    <w:rsid w:val="00017B42"/>
    <w:rsid w:val="00020BB0"/>
    <w:rsid w:val="00020E90"/>
    <w:rsid w:val="00025F34"/>
    <w:rsid w:val="000260ED"/>
    <w:rsid w:val="00034367"/>
    <w:rsid w:val="0003447D"/>
    <w:rsid w:val="00034F05"/>
    <w:rsid w:val="00035084"/>
    <w:rsid w:val="000367E8"/>
    <w:rsid w:val="00037A1D"/>
    <w:rsid w:val="00044082"/>
    <w:rsid w:val="000442F0"/>
    <w:rsid w:val="0004704E"/>
    <w:rsid w:val="00053A14"/>
    <w:rsid w:val="00055F08"/>
    <w:rsid w:val="00060450"/>
    <w:rsid w:val="000610A1"/>
    <w:rsid w:val="00062654"/>
    <w:rsid w:val="0006455B"/>
    <w:rsid w:val="000670CA"/>
    <w:rsid w:val="0006765E"/>
    <w:rsid w:val="00070162"/>
    <w:rsid w:val="00072B0C"/>
    <w:rsid w:val="00082293"/>
    <w:rsid w:val="0008796E"/>
    <w:rsid w:val="000905EC"/>
    <w:rsid w:val="0009132B"/>
    <w:rsid w:val="00091585"/>
    <w:rsid w:val="00097C1E"/>
    <w:rsid w:val="000A0465"/>
    <w:rsid w:val="000A18AD"/>
    <w:rsid w:val="000A275D"/>
    <w:rsid w:val="000A74E1"/>
    <w:rsid w:val="000B130B"/>
    <w:rsid w:val="000B6457"/>
    <w:rsid w:val="000C1920"/>
    <w:rsid w:val="000C23F6"/>
    <w:rsid w:val="000C37D2"/>
    <w:rsid w:val="000C6809"/>
    <w:rsid w:val="000D04A5"/>
    <w:rsid w:val="000D089B"/>
    <w:rsid w:val="000D1E87"/>
    <w:rsid w:val="000D214F"/>
    <w:rsid w:val="000D22F8"/>
    <w:rsid w:val="000D6502"/>
    <w:rsid w:val="000E0EEA"/>
    <w:rsid w:val="000F2082"/>
    <w:rsid w:val="000F3F99"/>
    <w:rsid w:val="000F43C7"/>
    <w:rsid w:val="000F5A36"/>
    <w:rsid w:val="000F5BFD"/>
    <w:rsid w:val="000F5D17"/>
    <w:rsid w:val="001002FC"/>
    <w:rsid w:val="00106823"/>
    <w:rsid w:val="001104B0"/>
    <w:rsid w:val="001127C9"/>
    <w:rsid w:val="00116D6E"/>
    <w:rsid w:val="00117303"/>
    <w:rsid w:val="00122AAD"/>
    <w:rsid w:val="00123E39"/>
    <w:rsid w:val="00126167"/>
    <w:rsid w:val="001326F9"/>
    <w:rsid w:val="00132ECA"/>
    <w:rsid w:val="00134720"/>
    <w:rsid w:val="0013503E"/>
    <w:rsid w:val="00137C1E"/>
    <w:rsid w:val="001439BB"/>
    <w:rsid w:val="00147B03"/>
    <w:rsid w:val="00153918"/>
    <w:rsid w:val="0015603A"/>
    <w:rsid w:val="00156B22"/>
    <w:rsid w:val="001576DB"/>
    <w:rsid w:val="001606EB"/>
    <w:rsid w:val="00163A83"/>
    <w:rsid w:val="00165036"/>
    <w:rsid w:val="00165922"/>
    <w:rsid w:val="001703A3"/>
    <w:rsid w:val="00173AAF"/>
    <w:rsid w:val="00187597"/>
    <w:rsid w:val="00192BCB"/>
    <w:rsid w:val="001A3CA3"/>
    <w:rsid w:val="001A4D13"/>
    <w:rsid w:val="001A6BEE"/>
    <w:rsid w:val="001A76A7"/>
    <w:rsid w:val="001B016F"/>
    <w:rsid w:val="001B385F"/>
    <w:rsid w:val="001B5FE6"/>
    <w:rsid w:val="001B7FB5"/>
    <w:rsid w:val="001C238E"/>
    <w:rsid w:val="001C3212"/>
    <w:rsid w:val="001C401A"/>
    <w:rsid w:val="001C5C9E"/>
    <w:rsid w:val="001D2FCA"/>
    <w:rsid w:val="001D3993"/>
    <w:rsid w:val="001D613C"/>
    <w:rsid w:val="001D65D6"/>
    <w:rsid w:val="001E0AFF"/>
    <w:rsid w:val="001E0F42"/>
    <w:rsid w:val="001E1274"/>
    <w:rsid w:val="001E63A7"/>
    <w:rsid w:val="001F3879"/>
    <w:rsid w:val="001F3DF1"/>
    <w:rsid w:val="001F48DA"/>
    <w:rsid w:val="0020516F"/>
    <w:rsid w:val="00207F72"/>
    <w:rsid w:val="00210C5B"/>
    <w:rsid w:val="00214573"/>
    <w:rsid w:val="00215474"/>
    <w:rsid w:val="0021613F"/>
    <w:rsid w:val="00217743"/>
    <w:rsid w:val="00221D60"/>
    <w:rsid w:val="00222777"/>
    <w:rsid w:val="002253C6"/>
    <w:rsid w:val="00232F58"/>
    <w:rsid w:val="00234AEC"/>
    <w:rsid w:val="00235BD5"/>
    <w:rsid w:val="00236AF7"/>
    <w:rsid w:val="0024147C"/>
    <w:rsid w:val="0024198C"/>
    <w:rsid w:val="00245543"/>
    <w:rsid w:val="00245FE0"/>
    <w:rsid w:val="00246A4B"/>
    <w:rsid w:val="00251C04"/>
    <w:rsid w:val="002521E5"/>
    <w:rsid w:val="00254E1A"/>
    <w:rsid w:val="002563E1"/>
    <w:rsid w:val="00257BA0"/>
    <w:rsid w:val="00265545"/>
    <w:rsid w:val="00271389"/>
    <w:rsid w:val="00283CB5"/>
    <w:rsid w:val="0028403F"/>
    <w:rsid w:val="00284EDB"/>
    <w:rsid w:val="00292431"/>
    <w:rsid w:val="00293678"/>
    <w:rsid w:val="00294668"/>
    <w:rsid w:val="002A0DF2"/>
    <w:rsid w:val="002A4F55"/>
    <w:rsid w:val="002B0276"/>
    <w:rsid w:val="002B04B2"/>
    <w:rsid w:val="002B087C"/>
    <w:rsid w:val="002B148B"/>
    <w:rsid w:val="002B1949"/>
    <w:rsid w:val="002B5749"/>
    <w:rsid w:val="002B5937"/>
    <w:rsid w:val="002B7FA6"/>
    <w:rsid w:val="002C2C53"/>
    <w:rsid w:val="002C357F"/>
    <w:rsid w:val="002C675B"/>
    <w:rsid w:val="002C7125"/>
    <w:rsid w:val="002D5100"/>
    <w:rsid w:val="002D76FE"/>
    <w:rsid w:val="002D7C44"/>
    <w:rsid w:val="002E4D08"/>
    <w:rsid w:val="002E70DB"/>
    <w:rsid w:val="002F1D95"/>
    <w:rsid w:val="002F2ECE"/>
    <w:rsid w:val="00301C08"/>
    <w:rsid w:val="00303B79"/>
    <w:rsid w:val="00303FD8"/>
    <w:rsid w:val="00304D41"/>
    <w:rsid w:val="00304DE8"/>
    <w:rsid w:val="003067E2"/>
    <w:rsid w:val="00306A0D"/>
    <w:rsid w:val="00306C7F"/>
    <w:rsid w:val="00307B94"/>
    <w:rsid w:val="00307E08"/>
    <w:rsid w:val="00310D35"/>
    <w:rsid w:val="00315A02"/>
    <w:rsid w:val="0032145F"/>
    <w:rsid w:val="003238BC"/>
    <w:rsid w:val="00323D3F"/>
    <w:rsid w:val="003324D9"/>
    <w:rsid w:val="00332BCA"/>
    <w:rsid w:val="00336643"/>
    <w:rsid w:val="00340B6A"/>
    <w:rsid w:val="00343AB8"/>
    <w:rsid w:val="003466A1"/>
    <w:rsid w:val="00350CE4"/>
    <w:rsid w:val="0035151C"/>
    <w:rsid w:val="003526B4"/>
    <w:rsid w:val="00353DBB"/>
    <w:rsid w:val="0035654F"/>
    <w:rsid w:val="00356A4A"/>
    <w:rsid w:val="0036098A"/>
    <w:rsid w:val="00360E19"/>
    <w:rsid w:val="00362C89"/>
    <w:rsid w:val="003631AD"/>
    <w:rsid w:val="0036378E"/>
    <w:rsid w:val="00365CE6"/>
    <w:rsid w:val="00366711"/>
    <w:rsid w:val="003677FD"/>
    <w:rsid w:val="00371094"/>
    <w:rsid w:val="00372540"/>
    <w:rsid w:val="00373CB6"/>
    <w:rsid w:val="00375FF7"/>
    <w:rsid w:val="00380354"/>
    <w:rsid w:val="00383921"/>
    <w:rsid w:val="00386720"/>
    <w:rsid w:val="003916ED"/>
    <w:rsid w:val="00395A34"/>
    <w:rsid w:val="003968BE"/>
    <w:rsid w:val="00397267"/>
    <w:rsid w:val="003A2AD8"/>
    <w:rsid w:val="003A35DE"/>
    <w:rsid w:val="003A52D5"/>
    <w:rsid w:val="003B1F9E"/>
    <w:rsid w:val="003B5A41"/>
    <w:rsid w:val="003B6487"/>
    <w:rsid w:val="003C1B22"/>
    <w:rsid w:val="003C65CD"/>
    <w:rsid w:val="003D67E0"/>
    <w:rsid w:val="003E0834"/>
    <w:rsid w:val="003F01DD"/>
    <w:rsid w:val="003F17AE"/>
    <w:rsid w:val="003F298E"/>
    <w:rsid w:val="003F5B49"/>
    <w:rsid w:val="003F5C67"/>
    <w:rsid w:val="003F692B"/>
    <w:rsid w:val="003F695A"/>
    <w:rsid w:val="00402716"/>
    <w:rsid w:val="00404085"/>
    <w:rsid w:val="00406310"/>
    <w:rsid w:val="00416393"/>
    <w:rsid w:val="004208BD"/>
    <w:rsid w:val="004224D4"/>
    <w:rsid w:val="00424EDE"/>
    <w:rsid w:val="00425140"/>
    <w:rsid w:val="00427D83"/>
    <w:rsid w:val="0043084A"/>
    <w:rsid w:val="00432115"/>
    <w:rsid w:val="00432204"/>
    <w:rsid w:val="00432AC7"/>
    <w:rsid w:val="00437C5E"/>
    <w:rsid w:val="00440518"/>
    <w:rsid w:val="00446E27"/>
    <w:rsid w:val="004476AF"/>
    <w:rsid w:val="004527C5"/>
    <w:rsid w:val="004550CB"/>
    <w:rsid w:val="00455B47"/>
    <w:rsid w:val="00455EF5"/>
    <w:rsid w:val="00457D6D"/>
    <w:rsid w:val="00462815"/>
    <w:rsid w:val="00465816"/>
    <w:rsid w:val="0046711C"/>
    <w:rsid w:val="004674B2"/>
    <w:rsid w:val="00467869"/>
    <w:rsid w:val="00471454"/>
    <w:rsid w:val="00471EAA"/>
    <w:rsid w:val="0047311A"/>
    <w:rsid w:val="00477624"/>
    <w:rsid w:val="00481140"/>
    <w:rsid w:val="00481B77"/>
    <w:rsid w:val="00493979"/>
    <w:rsid w:val="00495411"/>
    <w:rsid w:val="00497DE2"/>
    <w:rsid w:val="004A071D"/>
    <w:rsid w:val="004A0C93"/>
    <w:rsid w:val="004A7332"/>
    <w:rsid w:val="004A73E2"/>
    <w:rsid w:val="004B11CC"/>
    <w:rsid w:val="004B5161"/>
    <w:rsid w:val="004C00C2"/>
    <w:rsid w:val="004C2335"/>
    <w:rsid w:val="004C261F"/>
    <w:rsid w:val="004C5115"/>
    <w:rsid w:val="004C7744"/>
    <w:rsid w:val="004D0F82"/>
    <w:rsid w:val="004D26C9"/>
    <w:rsid w:val="004D2CFF"/>
    <w:rsid w:val="004D45F6"/>
    <w:rsid w:val="004D5CF6"/>
    <w:rsid w:val="004D6A7A"/>
    <w:rsid w:val="004D7D5F"/>
    <w:rsid w:val="004E5B88"/>
    <w:rsid w:val="004F327B"/>
    <w:rsid w:val="005006C2"/>
    <w:rsid w:val="00500D30"/>
    <w:rsid w:val="00500E8A"/>
    <w:rsid w:val="0050161D"/>
    <w:rsid w:val="00510EA6"/>
    <w:rsid w:val="00513B12"/>
    <w:rsid w:val="00514513"/>
    <w:rsid w:val="00514B7B"/>
    <w:rsid w:val="005151C6"/>
    <w:rsid w:val="0052045C"/>
    <w:rsid w:val="005226BE"/>
    <w:rsid w:val="00526709"/>
    <w:rsid w:val="005300F8"/>
    <w:rsid w:val="005315E7"/>
    <w:rsid w:val="00532842"/>
    <w:rsid w:val="00533E0A"/>
    <w:rsid w:val="0053427C"/>
    <w:rsid w:val="005371C8"/>
    <w:rsid w:val="00537259"/>
    <w:rsid w:val="00540AD8"/>
    <w:rsid w:val="0054349D"/>
    <w:rsid w:val="00543903"/>
    <w:rsid w:val="00544364"/>
    <w:rsid w:val="00545EBD"/>
    <w:rsid w:val="0054749B"/>
    <w:rsid w:val="00552BE3"/>
    <w:rsid w:val="00555DE7"/>
    <w:rsid w:val="00562A42"/>
    <w:rsid w:val="0057268E"/>
    <w:rsid w:val="00573565"/>
    <w:rsid w:val="00577BE1"/>
    <w:rsid w:val="0058423B"/>
    <w:rsid w:val="0059149F"/>
    <w:rsid w:val="00595C10"/>
    <w:rsid w:val="00596006"/>
    <w:rsid w:val="00596233"/>
    <w:rsid w:val="005963BD"/>
    <w:rsid w:val="00596FE9"/>
    <w:rsid w:val="005A0072"/>
    <w:rsid w:val="005A7BD1"/>
    <w:rsid w:val="005B2339"/>
    <w:rsid w:val="005B4FF5"/>
    <w:rsid w:val="005B5591"/>
    <w:rsid w:val="005B7732"/>
    <w:rsid w:val="005C104A"/>
    <w:rsid w:val="005C6CF6"/>
    <w:rsid w:val="005D3B5B"/>
    <w:rsid w:val="005D52A4"/>
    <w:rsid w:val="005D7109"/>
    <w:rsid w:val="005D76B2"/>
    <w:rsid w:val="005E123D"/>
    <w:rsid w:val="005E4D03"/>
    <w:rsid w:val="005E62C1"/>
    <w:rsid w:val="005F01A1"/>
    <w:rsid w:val="005F15FC"/>
    <w:rsid w:val="005F725A"/>
    <w:rsid w:val="005F7289"/>
    <w:rsid w:val="00600D07"/>
    <w:rsid w:val="00601BD4"/>
    <w:rsid w:val="0060205B"/>
    <w:rsid w:val="0060454C"/>
    <w:rsid w:val="006045B6"/>
    <w:rsid w:val="00617006"/>
    <w:rsid w:val="0062080D"/>
    <w:rsid w:val="006221D9"/>
    <w:rsid w:val="006250B8"/>
    <w:rsid w:val="00626B5D"/>
    <w:rsid w:val="0062787A"/>
    <w:rsid w:val="006319E1"/>
    <w:rsid w:val="00631A19"/>
    <w:rsid w:val="0063444F"/>
    <w:rsid w:val="00635F20"/>
    <w:rsid w:val="00637302"/>
    <w:rsid w:val="00640830"/>
    <w:rsid w:val="006463F4"/>
    <w:rsid w:val="00646B36"/>
    <w:rsid w:val="00647081"/>
    <w:rsid w:val="00651167"/>
    <w:rsid w:val="00651B4A"/>
    <w:rsid w:val="00652A08"/>
    <w:rsid w:val="00655597"/>
    <w:rsid w:val="00657890"/>
    <w:rsid w:val="00657C8A"/>
    <w:rsid w:val="00664F4A"/>
    <w:rsid w:val="006671FD"/>
    <w:rsid w:val="00670929"/>
    <w:rsid w:val="00674F6A"/>
    <w:rsid w:val="006752A6"/>
    <w:rsid w:val="00685C90"/>
    <w:rsid w:val="006874FE"/>
    <w:rsid w:val="006900D1"/>
    <w:rsid w:val="0069146B"/>
    <w:rsid w:val="00694512"/>
    <w:rsid w:val="006A01C7"/>
    <w:rsid w:val="006A045E"/>
    <w:rsid w:val="006A1317"/>
    <w:rsid w:val="006A35E5"/>
    <w:rsid w:val="006A54D1"/>
    <w:rsid w:val="006A5A2D"/>
    <w:rsid w:val="006A72B2"/>
    <w:rsid w:val="006B1F90"/>
    <w:rsid w:val="006B2AA4"/>
    <w:rsid w:val="006C02BB"/>
    <w:rsid w:val="006C141B"/>
    <w:rsid w:val="006C1E5A"/>
    <w:rsid w:val="006C2696"/>
    <w:rsid w:val="006C3D41"/>
    <w:rsid w:val="006C5C19"/>
    <w:rsid w:val="006D2CAE"/>
    <w:rsid w:val="006D72D5"/>
    <w:rsid w:val="006E0367"/>
    <w:rsid w:val="006E3373"/>
    <w:rsid w:val="006E4736"/>
    <w:rsid w:val="006E5292"/>
    <w:rsid w:val="006E6E27"/>
    <w:rsid w:val="006F298E"/>
    <w:rsid w:val="006F4441"/>
    <w:rsid w:val="0070260A"/>
    <w:rsid w:val="00702745"/>
    <w:rsid w:val="00705E77"/>
    <w:rsid w:val="00711C0D"/>
    <w:rsid w:val="00711FAB"/>
    <w:rsid w:val="0072235E"/>
    <w:rsid w:val="00722AC8"/>
    <w:rsid w:val="007258C2"/>
    <w:rsid w:val="0073164E"/>
    <w:rsid w:val="0073351A"/>
    <w:rsid w:val="0073566A"/>
    <w:rsid w:val="00742448"/>
    <w:rsid w:val="00743661"/>
    <w:rsid w:val="00743C75"/>
    <w:rsid w:val="00750B72"/>
    <w:rsid w:val="00750FFE"/>
    <w:rsid w:val="00752919"/>
    <w:rsid w:val="00754709"/>
    <w:rsid w:val="007614D1"/>
    <w:rsid w:val="007624A6"/>
    <w:rsid w:val="00763E21"/>
    <w:rsid w:val="00766E4F"/>
    <w:rsid w:val="00766E67"/>
    <w:rsid w:val="007671ED"/>
    <w:rsid w:val="0077002C"/>
    <w:rsid w:val="0077044D"/>
    <w:rsid w:val="00777923"/>
    <w:rsid w:val="00781465"/>
    <w:rsid w:val="007A0244"/>
    <w:rsid w:val="007A0591"/>
    <w:rsid w:val="007A5189"/>
    <w:rsid w:val="007A53B5"/>
    <w:rsid w:val="007A54C1"/>
    <w:rsid w:val="007A5AC1"/>
    <w:rsid w:val="007A63A9"/>
    <w:rsid w:val="007A6B6B"/>
    <w:rsid w:val="007B0A41"/>
    <w:rsid w:val="007B35DB"/>
    <w:rsid w:val="007C32B1"/>
    <w:rsid w:val="007C6901"/>
    <w:rsid w:val="007D1B12"/>
    <w:rsid w:val="007D1B14"/>
    <w:rsid w:val="007D4471"/>
    <w:rsid w:val="007D5A63"/>
    <w:rsid w:val="007D5AF9"/>
    <w:rsid w:val="007D5C8D"/>
    <w:rsid w:val="007D60A0"/>
    <w:rsid w:val="007D6EDB"/>
    <w:rsid w:val="007E2C0B"/>
    <w:rsid w:val="007E4D5E"/>
    <w:rsid w:val="007E65C3"/>
    <w:rsid w:val="007F1DDC"/>
    <w:rsid w:val="0080075C"/>
    <w:rsid w:val="00806F44"/>
    <w:rsid w:val="008137B8"/>
    <w:rsid w:val="00815335"/>
    <w:rsid w:val="00817742"/>
    <w:rsid w:val="008201D7"/>
    <w:rsid w:val="00822019"/>
    <w:rsid w:val="008248DD"/>
    <w:rsid w:val="008266C4"/>
    <w:rsid w:val="00826F3B"/>
    <w:rsid w:val="0083279D"/>
    <w:rsid w:val="008373BB"/>
    <w:rsid w:val="008403A7"/>
    <w:rsid w:val="00843705"/>
    <w:rsid w:val="008439D1"/>
    <w:rsid w:val="008459A5"/>
    <w:rsid w:val="00846355"/>
    <w:rsid w:val="00863DF3"/>
    <w:rsid w:val="00865D24"/>
    <w:rsid w:val="00866D35"/>
    <w:rsid w:val="008671FA"/>
    <w:rsid w:val="008722C9"/>
    <w:rsid w:val="00874D22"/>
    <w:rsid w:val="00877D4E"/>
    <w:rsid w:val="00880FC1"/>
    <w:rsid w:val="0088541C"/>
    <w:rsid w:val="008874C9"/>
    <w:rsid w:val="008B448D"/>
    <w:rsid w:val="008B4964"/>
    <w:rsid w:val="008C39D9"/>
    <w:rsid w:val="008C463F"/>
    <w:rsid w:val="008C4D78"/>
    <w:rsid w:val="008D5F6C"/>
    <w:rsid w:val="008D617C"/>
    <w:rsid w:val="008E278B"/>
    <w:rsid w:val="008E4CCC"/>
    <w:rsid w:val="008E688E"/>
    <w:rsid w:val="008E783C"/>
    <w:rsid w:val="008F186D"/>
    <w:rsid w:val="008F5BA5"/>
    <w:rsid w:val="0090038F"/>
    <w:rsid w:val="009003F2"/>
    <w:rsid w:val="00903469"/>
    <w:rsid w:val="0090534B"/>
    <w:rsid w:val="00905AAC"/>
    <w:rsid w:val="00911193"/>
    <w:rsid w:val="00911946"/>
    <w:rsid w:val="00915101"/>
    <w:rsid w:val="00925EC5"/>
    <w:rsid w:val="009272D5"/>
    <w:rsid w:val="0092771A"/>
    <w:rsid w:val="00927A17"/>
    <w:rsid w:val="00927E7F"/>
    <w:rsid w:val="009309D3"/>
    <w:rsid w:val="00934736"/>
    <w:rsid w:val="009376A1"/>
    <w:rsid w:val="009442E4"/>
    <w:rsid w:val="00945138"/>
    <w:rsid w:val="009474C9"/>
    <w:rsid w:val="00947AED"/>
    <w:rsid w:val="009557FA"/>
    <w:rsid w:val="0095618F"/>
    <w:rsid w:val="009565D5"/>
    <w:rsid w:val="009608EB"/>
    <w:rsid w:val="00961BFF"/>
    <w:rsid w:val="0096346F"/>
    <w:rsid w:val="009848DB"/>
    <w:rsid w:val="009871A1"/>
    <w:rsid w:val="0099025A"/>
    <w:rsid w:val="00994D55"/>
    <w:rsid w:val="009A0C12"/>
    <w:rsid w:val="009B0041"/>
    <w:rsid w:val="009B2D65"/>
    <w:rsid w:val="009B3B5D"/>
    <w:rsid w:val="009B5532"/>
    <w:rsid w:val="009B628B"/>
    <w:rsid w:val="009C0075"/>
    <w:rsid w:val="009D0735"/>
    <w:rsid w:val="009D348A"/>
    <w:rsid w:val="009D353E"/>
    <w:rsid w:val="009D4602"/>
    <w:rsid w:val="009E0269"/>
    <w:rsid w:val="009E0318"/>
    <w:rsid w:val="009E0D3B"/>
    <w:rsid w:val="009E3049"/>
    <w:rsid w:val="009E3358"/>
    <w:rsid w:val="009F0E51"/>
    <w:rsid w:val="009F1871"/>
    <w:rsid w:val="009F1FA3"/>
    <w:rsid w:val="009F54B0"/>
    <w:rsid w:val="00A03D7D"/>
    <w:rsid w:val="00A06503"/>
    <w:rsid w:val="00A07328"/>
    <w:rsid w:val="00A127C4"/>
    <w:rsid w:val="00A21824"/>
    <w:rsid w:val="00A22FCC"/>
    <w:rsid w:val="00A2339C"/>
    <w:rsid w:val="00A237DD"/>
    <w:rsid w:val="00A32241"/>
    <w:rsid w:val="00A369F6"/>
    <w:rsid w:val="00A41D43"/>
    <w:rsid w:val="00A47ED4"/>
    <w:rsid w:val="00A50AD2"/>
    <w:rsid w:val="00A50B4B"/>
    <w:rsid w:val="00A50B6C"/>
    <w:rsid w:val="00A512BD"/>
    <w:rsid w:val="00A53100"/>
    <w:rsid w:val="00A53D89"/>
    <w:rsid w:val="00A5430D"/>
    <w:rsid w:val="00A54C9F"/>
    <w:rsid w:val="00A57CCE"/>
    <w:rsid w:val="00A62138"/>
    <w:rsid w:val="00A62F2E"/>
    <w:rsid w:val="00A63ADB"/>
    <w:rsid w:val="00A63D9C"/>
    <w:rsid w:val="00A6610A"/>
    <w:rsid w:val="00A67786"/>
    <w:rsid w:val="00A72024"/>
    <w:rsid w:val="00A749A9"/>
    <w:rsid w:val="00A76F1E"/>
    <w:rsid w:val="00A775AC"/>
    <w:rsid w:val="00A8231A"/>
    <w:rsid w:val="00A82A89"/>
    <w:rsid w:val="00A83479"/>
    <w:rsid w:val="00A839AC"/>
    <w:rsid w:val="00A870D9"/>
    <w:rsid w:val="00A962C8"/>
    <w:rsid w:val="00AA1E60"/>
    <w:rsid w:val="00AA48BC"/>
    <w:rsid w:val="00AA6A3E"/>
    <w:rsid w:val="00AA7DFD"/>
    <w:rsid w:val="00AB0E3D"/>
    <w:rsid w:val="00AB1F85"/>
    <w:rsid w:val="00AB3B34"/>
    <w:rsid w:val="00AC2CF0"/>
    <w:rsid w:val="00AC3DFA"/>
    <w:rsid w:val="00AC493A"/>
    <w:rsid w:val="00AC4DE6"/>
    <w:rsid w:val="00AC7742"/>
    <w:rsid w:val="00AD25FF"/>
    <w:rsid w:val="00AD3399"/>
    <w:rsid w:val="00AD45EA"/>
    <w:rsid w:val="00AE2A45"/>
    <w:rsid w:val="00AE74AC"/>
    <w:rsid w:val="00AE7EFA"/>
    <w:rsid w:val="00AF0BCA"/>
    <w:rsid w:val="00AF1DC5"/>
    <w:rsid w:val="00AF241F"/>
    <w:rsid w:val="00B0094C"/>
    <w:rsid w:val="00B01682"/>
    <w:rsid w:val="00B0316C"/>
    <w:rsid w:val="00B07312"/>
    <w:rsid w:val="00B079D2"/>
    <w:rsid w:val="00B15D5B"/>
    <w:rsid w:val="00B15E58"/>
    <w:rsid w:val="00B22157"/>
    <w:rsid w:val="00B300F7"/>
    <w:rsid w:val="00B3242A"/>
    <w:rsid w:val="00B36C70"/>
    <w:rsid w:val="00B4085F"/>
    <w:rsid w:val="00B41496"/>
    <w:rsid w:val="00B41854"/>
    <w:rsid w:val="00B42FAA"/>
    <w:rsid w:val="00B43A8E"/>
    <w:rsid w:val="00B4503A"/>
    <w:rsid w:val="00B462DC"/>
    <w:rsid w:val="00B478DC"/>
    <w:rsid w:val="00B52AE2"/>
    <w:rsid w:val="00B61103"/>
    <w:rsid w:val="00B64265"/>
    <w:rsid w:val="00B653C7"/>
    <w:rsid w:val="00B65AE4"/>
    <w:rsid w:val="00B70ED9"/>
    <w:rsid w:val="00B721E4"/>
    <w:rsid w:val="00B72579"/>
    <w:rsid w:val="00B7520F"/>
    <w:rsid w:val="00B77272"/>
    <w:rsid w:val="00B85054"/>
    <w:rsid w:val="00B9160A"/>
    <w:rsid w:val="00B91E4D"/>
    <w:rsid w:val="00B91E7E"/>
    <w:rsid w:val="00B92837"/>
    <w:rsid w:val="00B95CC4"/>
    <w:rsid w:val="00B96D3D"/>
    <w:rsid w:val="00B979B5"/>
    <w:rsid w:val="00BA2123"/>
    <w:rsid w:val="00BB62E8"/>
    <w:rsid w:val="00BC0AF0"/>
    <w:rsid w:val="00BC3EE8"/>
    <w:rsid w:val="00BD095D"/>
    <w:rsid w:val="00BD228C"/>
    <w:rsid w:val="00BD3DAB"/>
    <w:rsid w:val="00BD3FBB"/>
    <w:rsid w:val="00BD42C5"/>
    <w:rsid w:val="00BE17E6"/>
    <w:rsid w:val="00BE3803"/>
    <w:rsid w:val="00BE445E"/>
    <w:rsid w:val="00BF401F"/>
    <w:rsid w:val="00C00EE8"/>
    <w:rsid w:val="00C03EA2"/>
    <w:rsid w:val="00C045CE"/>
    <w:rsid w:val="00C0771D"/>
    <w:rsid w:val="00C12A48"/>
    <w:rsid w:val="00C13FAA"/>
    <w:rsid w:val="00C17172"/>
    <w:rsid w:val="00C1734C"/>
    <w:rsid w:val="00C21D33"/>
    <w:rsid w:val="00C22494"/>
    <w:rsid w:val="00C252A3"/>
    <w:rsid w:val="00C27841"/>
    <w:rsid w:val="00C30119"/>
    <w:rsid w:val="00C31603"/>
    <w:rsid w:val="00C31ABC"/>
    <w:rsid w:val="00C3207C"/>
    <w:rsid w:val="00C345B3"/>
    <w:rsid w:val="00C3565F"/>
    <w:rsid w:val="00C465C7"/>
    <w:rsid w:val="00C50BAF"/>
    <w:rsid w:val="00C52EC4"/>
    <w:rsid w:val="00C538BF"/>
    <w:rsid w:val="00C54F04"/>
    <w:rsid w:val="00C55F8C"/>
    <w:rsid w:val="00C575CF"/>
    <w:rsid w:val="00C60C23"/>
    <w:rsid w:val="00C60FC3"/>
    <w:rsid w:val="00C621CC"/>
    <w:rsid w:val="00C7253C"/>
    <w:rsid w:val="00C72A28"/>
    <w:rsid w:val="00C72C54"/>
    <w:rsid w:val="00C75279"/>
    <w:rsid w:val="00C81246"/>
    <w:rsid w:val="00C821AF"/>
    <w:rsid w:val="00C83447"/>
    <w:rsid w:val="00C857A8"/>
    <w:rsid w:val="00C85EA0"/>
    <w:rsid w:val="00C90E19"/>
    <w:rsid w:val="00C91DFC"/>
    <w:rsid w:val="00C94875"/>
    <w:rsid w:val="00C9542F"/>
    <w:rsid w:val="00C96CDA"/>
    <w:rsid w:val="00CA0791"/>
    <w:rsid w:val="00CA1674"/>
    <w:rsid w:val="00CB16D1"/>
    <w:rsid w:val="00CC4081"/>
    <w:rsid w:val="00CC4C5E"/>
    <w:rsid w:val="00CC56D0"/>
    <w:rsid w:val="00CD12B5"/>
    <w:rsid w:val="00CD1B28"/>
    <w:rsid w:val="00CD6B1C"/>
    <w:rsid w:val="00CD783B"/>
    <w:rsid w:val="00CE043D"/>
    <w:rsid w:val="00CE3D75"/>
    <w:rsid w:val="00CE3DCE"/>
    <w:rsid w:val="00CE58EB"/>
    <w:rsid w:val="00CF4136"/>
    <w:rsid w:val="00CF7259"/>
    <w:rsid w:val="00D01CCC"/>
    <w:rsid w:val="00D02531"/>
    <w:rsid w:val="00D05B48"/>
    <w:rsid w:val="00D07393"/>
    <w:rsid w:val="00D125A2"/>
    <w:rsid w:val="00D255DE"/>
    <w:rsid w:val="00D35C79"/>
    <w:rsid w:val="00D37727"/>
    <w:rsid w:val="00D401D4"/>
    <w:rsid w:val="00D41D50"/>
    <w:rsid w:val="00D4302D"/>
    <w:rsid w:val="00D43A8A"/>
    <w:rsid w:val="00D4457C"/>
    <w:rsid w:val="00D50E85"/>
    <w:rsid w:val="00D5639A"/>
    <w:rsid w:val="00D619F5"/>
    <w:rsid w:val="00D62F7A"/>
    <w:rsid w:val="00D65B19"/>
    <w:rsid w:val="00D6773D"/>
    <w:rsid w:val="00D67AED"/>
    <w:rsid w:val="00D70B03"/>
    <w:rsid w:val="00D70DF4"/>
    <w:rsid w:val="00D76467"/>
    <w:rsid w:val="00D847CF"/>
    <w:rsid w:val="00D857A5"/>
    <w:rsid w:val="00D8696F"/>
    <w:rsid w:val="00D92EEB"/>
    <w:rsid w:val="00D9398B"/>
    <w:rsid w:val="00D94BD2"/>
    <w:rsid w:val="00D95227"/>
    <w:rsid w:val="00D97391"/>
    <w:rsid w:val="00DA0692"/>
    <w:rsid w:val="00DA16E0"/>
    <w:rsid w:val="00DA3EF9"/>
    <w:rsid w:val="00DB5BA7"/>
    <w:rsid w:val="00DB74E8"/>
    <w:rsid w:val="00DB7B0A"/>
    <w:rsid w:val="00DC3451"/>
    <w:rsid w:val="00DC5C2F"/>
    <w:rsid w:val="00DC6350"/>
    <w:rsid w:val="00DC6E6C"/>
    <w:rsid w:val="00DE1B77"/>
    <w:rsid w:val="00DE546A"/>
    <w:rsid w:val="00DF0608"/>
    <w:rsid w:val="00DF481F"/>
    <w:rsid w:val="00DF4976"/>
    <w:rsid w:val="00DF6CE1"/>
    <w:rsid w:val="00E03620"/>
    <w:rsid w:val="00E039CF"/>
    <w:rsid w:val="00E05FCA"/>
    <w:rsid w:val="00E06A0D"/>
    <w:rsid w:val="00E10625"/>
    <w:rsid w:val="00E12D50"/>
    <w:rsid w:val="00E154CE"/>
    <w:rsid w:val="00E17C2D"/>
    <w:rsid w:val="00E23252"/>
    <w:rsid w:val="00E32B07"/>
    <w:rsid w:val="00E36B87"/>
    <w:rsid w:val="00E37649"/>
    <w:rsid w:val="00E378DC"/>
    <w:rsid w:val="00E41A68"/>
    <w:rsid w:val="00E42199"/>
    <w:rsid w:val="00E42E3F"/>
    <w:rsid w:val="00E52629"/>
    <w:rsid w:val="00E622EC"/>
    <w:rsid w:val="00E6259D"/>
    <w:rsid w:val="00E65262"/>
    <w:rsid w:val="00E732A0"/>
    <w:rsid w:val="00E74E56"/>
    <w:rsid w:val="00E82F16"/>
    <w:rsid w:val="00E83D9D"/>
    <w:rsid w:val="00E85C6A"/>
    <w:rsid w:val="00E87722"/>
    <w:rsid w:val="00E923F9"/>
    <w:rsid w:val="00E92712"/>
    <w:rsid w:val="00E95617"/>
    <w:rsid w:val="00E95B07"/>
    <w:rsid w:val="00E96E4E"/>
    <w:rsid w:val="00E9770B"/>
    <w:rsid w:val="00EA336B"/>
    <w:rsid w:val="00EA3F37"/>
    <w:rsid w:val="00EA5607"/>
    <w:rsid w:val="00EB6BB1"/>
    <w:rsid w:val="00EB759D"/>
    <w:rsid w:val="00EB7D03"/>
    <w:rsid w:val="00EC3344"/>
    <w:rsid w:val="00ED247B"/>
    <w:rsid w:val="00ED3595"/>
    <w:rsid w:val="00ED3866"/>
    <w:rsid w:val="00EE0B4F"/>
    <w:rsid w:val="00EE3A97"/>
    <w:rsid w:val="00EE512A"/>
    <w:rsid w:val="00EE66E3"/>
    <w:rsid w:val="00EE7C09"/>
    <w:rsid w:val="00EF208E"/>
    <w:rsid w:val="00EF24BE"/>
    <w:rsid w:val="00EF5F33"/>
    <w:rsid w:val="00F02459"/>
    <w:rsid w:val="00F03CD0"/>
    <w:rsid w:val="00F03E5F"/>
    <w:rsid w:val="00F0520A"/>
    <w:rsid w:val="00F11004"/>
    <w:rsid w:val="00F133D9"/>
    <w:rsid w:val="00F15B60"/>
    <w:rsid w:val="00F228E9"/>
    <w:rsid w:val="00F22CAC"/>
    <w:rsid w:val="00F32B5B"/>
    <w:rsid w:val="00F33DD8"/>
    <w:rsid w:val="00F4121C"/>
    <w:rsid w:val="00F47251"/>
    <w:rsid w:val="00F47565"/>
    <w:rsid w:val="00F476D1"/>
    <w:rsid w:val="00F47B67"/>
    <w:rsid w:val="00F52D56"/>
    <w:rsid w:val="00F54E37"/>
    <w:rsid w:val="00F722C7"/>
    <w:rsid w:val="00F73667"/>
    <w:rsid w:val="00F740BC"/>
    <w:rsid w:val="00F74740"/>
    <w:rsid w:val="00F75F22"/>
    <w:rsid w:val="00F76E83"/>
    <w:rsid w:val="00F92047"/>
    <w:rsid w:val="00FA27A0"/>
    <w:rsid w:val="00FA667C"/>
    <w:rsid w:val="00FB3A2A"/>
    <w:rsid w:val="00FB595C"/>
    <w:rsid w:val="00FC36C8"/>
    <w:rsid w:val="00FC543C"/>
    <w:rsid w:val="00FD38B8"/>
    <w:rsid w:val="00FD5CD3"/>
    <w:rsid w:val="00FD741F"/>
    <w:rsid w:val="00FD7BA0"/>
    <w:rsid w:val="00FE411F"/>
    <w:rsid w:val="00FE6225"/>
    <w:rsid w:val="00FF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7E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AE7E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7EFA"/>
    <w:rPr>
      <w:color w:val="0563C1" w:themeColor="hyperlink"/>
      <w:u w:val="single"/>
    </w:rPr>
  </w:style>
  <w:style w:type="table" w:customStyle="1" w:styleId="7">
    <w:name w:val="Сетка таблицы7"/>
    <w:basedOn w:val="a1"/>
    <w:next w:val="a5"/>
    <w:uiPriority w:val="39"/>
    <w:rsid w:val="000604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060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7E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AE7E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7EFA"/>
    <w:rPr>
      <w:color w:val="0563C1" w:themeColor="hyperlink"/>
      <w:u w:val="single"/>
    </w:rPr>
  </w:style>
  <w:style w:type="table" w:customStyle="1" w:styleId="7">
    <w:name w:val="Сетка таблицы7"/>
    <w:basedOn w:val="a1"/>
    <w:next w:val="a5"/>
    <w:uiPriority w:val="39"/>
    <w:rsid w:val="000604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060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nezhy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arh1</dc:creator>
  <cp:keywords/>
  <dc:description/>
  <cp:lastModifiedBy>ЕвгенВал Хвостенко</cp:lastModifiedBy>
  <cp:revision>5</cp:revision>
  <cp:lastPrinted>2023-09-08T14:07:00Z</cp:lastPrinted>
  <dcterms:created xsi:type="dcterms:W3CDTF">2023-07-24T06:39:00Z</dcterms:created>
  <dcterms:modified xsi:type="dcterms:W3CDTF">2023-09-08T14:21:00Z</dcterms:modified>
</cp:coreProperties>
</file>